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5A1" w:rsidRDefault="00AF25A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F25A1" w:rsidRDefault="00AF25A1">
      <w:pPr>
        <w:pStyle w:val="ConsPlusNormal"/>
        <w:outlineLvl w:val="0"/>
      </w:pPr>
    </w:p>
    <w:p w:rsidR="00AF25A1" w:rsidRDefault="00AF25A1">
      <w:pPr>
        <w:pStyle w:val="ConsPlusTitle"/>
        <w:jc w:val="center"/>
        <w:outlineLvl w:val="0"/>
      </w:pPr>
      <w:r>
        <w:t>ИВАНОВСКАЯ ГОРОДСКАЯ ДУМА СЕДЬМОГО СОЗЫВА</w:t>
      </w:r>
    </w:p>
    <w:p w:rsidR="00AF25A1" w:rsidRDefault="00AF25A1">
      <w:pPr>
        <w:pStyle w:val="ConsPlusTitle"/>
        <w:jc w:val="center"/>
      </w:pPr>
      <w:r>
        <w:t>ДВАДЦАТЬ ПЯТОЕ ЗАСЕДАНИЕ</w:t>
      </w:r>
    </w:p>
    <w:p w:rsidR="00AF25A1" w:rsidRDefault="00AF25A1">
      <w:pPr>
        <w:pStyle w:val="ConsPlusTitle"/>
        <w:jc w:val="center"/>
      </w:pPr>
    </w:p>
    <w:p w:rsidR="00AF25A1" w:rsidRDefault="00AF25A1">
      <w:pPr>
        <w:pStyle w:val="ConsPlusTitle"/>
        <w:jc w:val="center"/>
      </w:pPr>
      <w:r>
        <w:t>РЕШЕНИЕ</w:t>
      </w:r>
    </w:p>
    <w:p w:rsidR="00AF25A1" w:rsidRDefault="00AF25A1">
      <w:pPr>
        <w:pStyle w:val="ConsPlusTitle"/>
        <w:jc w:val="center"/>
      </w:pPr>
      <w:r>
        <w:t>от 23 ноября 2022 г. N 335</w:t>
      </w:r>
    </w:p>
    <w:p w:rsidR="00AF25A1" w:rsidRDefault="00AF25A1">
      <w:pPr>
        <w:pStyle w:val="ConsPlusTitle"/>
        <w:jc w:val="both"/>
      </w:pPr>
    </w:p>
    <w:p w:rsidR="00AF25A1" w:rsidRDefault="00AF25A1">
      <w:pPr>
        <w:pStyle w:val="ConsPlusTitle"/>
        <w:jc w:val="center"/>
      </w:pPr>
      <w:r>
        <w:t>ОБ УТВЕРЖДЕНИИ СВОДНОГО ПЛАНА МЕРОПРИЯТИЙ ПО ВЫПОЛНЕНИЮ</w:t>
      </w:r>
    </w:p>
    <w:p w:rsidR="00AF25A1" w:rsidRDefault="00AF25A1">
      <w:pPr>
        <w:pStyle w:val="ConsPlusTitle"/>
        <w:jc w:val="center"/>
      </w:pPr>
      <w:r>
        <w:t>НАКАЗОВ ИЗБИРАТЕЛЕЙ, ПРИНЯТЫХ К ИСПОЛНЕНИЮ В 2023 ГОДУ</w:t>
      </w:r>
    </w:p>
    <w:p w:rsidR="00AF25A1" w:rsidRDefault="00AF25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F25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5A1" w:rsidRDefault="00AF25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5A1" w:rsidRDefault="00AF25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25A1" w:rsidRDefault="00AF25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25A1" w:rsidRDefault="00AF25A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Ивановской городской Думы от 15.03.2023 </w:t>
            </w:r>
            <w:hyperlink r:id="rId5">
              <w:r>
                <w:rPr>
                  <w:color w:val="0000FF"/>
                </w:rPr>
                <w:t>N 375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F25A1" w:rsidRDefault="00AF25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26.04.2023 </w:t>
            </w:r>
            <w:hyperlink r:id="rId6">
              <w:r>
                <w:rPr>
                  <w:color w:val="0000FF"/>
                </w:rPr>
                <w:t>N 385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5A1" w:rsidRDefault="00AF25A1">
            <w:pPr>
              <w:pStyle w:val="ConsPlusNormal"/>
            </w:pPr>
          </w:p>
        </w:tc>
      </w:tr>
    </w:tbl>
    <w:p w:rsidR="00AF25A1" w:rsidRDefault="00AF25A1">
      <w:pPr>
        <w:pStyle w:val="ConsPlusNormal"/>
      </w:pPr>
    </w:p>
    <w:p w:rsidR="00AF25A1" w:rsidRDefault="00AF25A1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Положением</w:t>
        </w:r>
      </w:hyperlink>
      <w:r>
        <w:t xml:space="preserve"> о наказах избирателей, порядке их рассмотрения и исполнения, утвержденным решением Ивановской городской Думы от 18.05.2004 N 329, руководствуясь </w:t>
      </w:r>
      <w:hyperlink r:id="rId8">
        <w:r>
          <w:rPr>
            <w:color w:val="0000FF"/>
          </w:rPr>
          <w:t>пунктом 31 части 2 статьи 31</w:t>
        </w:r>
      </w:hyperlink>
      <w:r>
        <w:t xml:space="preserve"> Устава города Иванова, Ивановская городская Дума решила:</w:t>
      </w:r>
    </w:p>
    <w:p w:rsidR="00AF25A1" w:rsidRDefault="00AF25A1">
      <w:pPr>
        <w:pStyle w:val="ConsPlusNormal"/>
        <w:ind w:firstLine="540"/>
        <w:jc w:val="both"/>
      </w:pPr>
    </w:p>
    <w:p w:rsidR="00AF25A1" w:rsidRDefault="00AF25A1">
      <w:pPr>
        <w:pStyle w:val="ConsPlusNormal"/>
        <w:ind w:firstLine="540"/>
        <w:jc w:val="both"/>
      </w:pPr>
      <w:r>
        <w:t xml:space="preserve">1. Утвердить сводный </w:t>
      </w:r>
      <w:hyperlink w:anchor="P41">
        <w:r>
          <w:rPr>
            <w:color w:val="0000FF"/>
          </w:rPr>
          <w:t>план</w:t>
        </w:r>
      </w:hyperlink>
      <w:r>
        <w:t xml:space="preserve"> мероприятий по выполнению наказов избирателей, принятых к исполнению в 2023 году, согласно приложению к настоящему решению.</w:t>
      </w:r>
    </w:p>
    <w:p w:rsidR="00AF25A1" w:rsidRDefault="00AF25A1">
      <w:pPr>
        <w:pStyle w:val="ConsPlusNormal"/>
        <w:ind w:firstLine="540"/>
        <w:jc w:val="both"/>
      </w:pPr>
    </w:p>
    <w:p w:rsidR="00AF25A1" w:rsidRDefault="00AF25A1">
      <w:pPr>
        <w:pStyle w:val="ConsPlusNormal"/>
        <w:ind w:firstLine="540"/>
        <w:jc w:val="both"/>
      </w:pPr>
      <w:r>
        <w:t xml:space="preserve">2. Администрации города Иванова распределить по главным распорядителям бюджетных средств ассигнования, необходимые для финансового обеспечения мероприятий по выполнению наказов избирателей, указанных в </w:t>
      </w:r>
      <w:hyperlink w:anchor="P41">
        <w:r>
          <w:rPr>
            <w:color w:val="0000FF"/>
          </w:rPr>
          <w:t>приложении</w:t>
        </w:r>
      </w:hyperlink>
      <w:r>
        <w:t xml:space="preserve"> к настоящему решению.</w:t>
      </w:r>
    </w:p>
    <w:p w:rsidR="00AF25A1" w:rsidRDefault="00AF25A1">
      <w:pPr>
        <w:pStyle w:val="ConsPlusNormal"/>
        <w:ind w:firstLine="540"/>
        <w:jc w:val="both"/>
      </w:pPr>
    </w:p>
    <w:p w:rsidR="00AF25A1" w:rsidRDefault="00AF25A1">
      <w:pPr>
        <w:pStyle w:val="ConsPlusNormal"/>
        <w:ind w:firstLine="540"/>
        <w:jc w:val="both"/>
      </w:pPr>
      <w:r>
        <w:t>3. Главным распорядителям бюджетных средств осуществление закупок производить в пределах средств, предусмотренных на выполнение наказов избирателей, утвержденных настоящим решением.</w:t>
      </w:r>
    </w:p>
    <w:p w:rsidR="00AF25A1" w:rsidRDefault="00AF25A1">
      <w:pPr>
        <w:pStyle w:val="ConsPlusNormal"/>
        <w:ind w:firstLine="540"/>
        <w:jc w:val="both"/>
      </w:pPr>
    </w:p>
    <w:p w:rsidR="00AF25A1" w:rsidRDefault="00AF25A1">
      <w:pPr>
        <w:pStyle w:val="ConsPlusNormal"/>
        <w:ind w:firstLine="540"/>
        <w:jc w:val="both"/>
      </w:pPr>
      <w:r>
        <w:t>4. Настоящее решение вступает в силу со дня его официального опубликования.</w:t>
      </w:r>
    </w:p>
    <w:p w:rsidR="00AF25A1" w:rsidRDefault="00AF25A1">
      <w:pPr>
        <w:pStyle w:val="ConsPlusNormal"/>
        <w:ind w:firstLine="540"/>
        <w:jc w:val="both"/>
      </w:pPr>
    </w:p>
    <w:p w:rsidR="00AF25A1" w:rsidRDefault="00AF25A1">
      <w:pPr>
        <w:pStyle w:val="ConsPlusNormal"/>
        <w:ind w:firstLine="540"/>
        <w:jc w:val="both"/>
      </w:pPr>
      <w:r>
        <w:t>5. Опубликовать настоящее решение в газете "Рабочий край", сетевом издании газеты "Рабочий край" и разместить на сайтах Ивановской городской Думы, Администрации города Иванова в сети Интернет.</w:t>
      </w:r>
    </w:p>
    <w:p w:rsidR="00AF25A1" w:rsidRDefault="00AF25A1">
      <w:pPr>
        <w:pStyle w:val="ConsPlusNormal"/>
        <w:ind w:firstLine="540"/>
        <w:jc w:val="both"/>
      </w:pPr>
    </w:p>
    <w:p w:rsidR="00AF25A1" w:rsidRDefault="00AF25A1">
      <w:pPr>
        <w:pStyle w:val="ConsPlusNormal"/>
        <w:jc w:val="right"/>
      </w:pPr>
      <w:r>
        <w:t>Глава города Иванова</w:t>
      </w:r>
    </w:p>
    <w:p w:rsidR="00AF25A1" w:rsidRDefault="00AF25A1">
      <w:pPr>
        <w:pStyle w:val="ConsPlusNormal"/>
        <w:jc w:val="right"/>
      </w:pPr>
      <w:r>
        <w:t>В.Н.ШАРЫПОВ</w:t>
      </w:r>
    </w:p>
    <w:p w:rsidR="00AF25A1" w:rsidRDefault="00AF25A1">
      <w:pPr>
        <w:pStyle w:val="ConsPlusNormal"/>
        <w:jc w:val="right"/>
      </w:pPr>
    </w:p>
    <w:p w:rsidR="00AF25A1" w:rsidRDefault="00AF25A1">
      <w:pPr>
        <w:pStyle w:val="ConsPlusNormal"/>
        <w:jc w:val="right"/>
      </w:pPr>
      <w:r>
        <w:t>Председатель</w:t>
      </w:r>
    </w:p>
    <w:p w:rsidR="00AF25A1" w:rsidRDefault="00AF25A1">
      <w:pPr>
        <w:pStyle w:val="ConsPlusNormal"/>
        <w:jc w:val="right"/>
      </w:pPr>
      <w:r>
        <w:t>Ивановской городской Думы</w:t>
      </w:r>
    </w:p>
    <w:p w:rsidR="00AF25A1" w:rsidRDefault="00AF25A1">
      <w:pPr>
        <w:pStyle w:val="ConsPlusNormal"/>
        <w:jc w:val="right"/>
      </w:pPr>
      <w:r>
        <w:t>А.С.КУЗЬМИЧЕВ</w:t>
      </w:r>
    </w:p>
    <w:p w:rsidR="00AF25A1" w:rsidRDefault="00AF25A1">
      <w:pPr>
        <w:pStyle w:val="ConsPlusNormal"/>
        <w:jc w:val="right"/>
      </w:pPr>
    </w:p>
    <w:p w:rsidR="00AF25A1" w:rsidRDefault="00AF25A1">
      <w:pPr>
        <w:pStyle w:val="ConsPlusNormal"/>
        <w:jc w:val="right"/>
      </w:pPr>
    </w:p>
    <w:p w:rsidR="00AF25A1" w:rsidRDefault="00AF25A1">
      <w:pPr>
        <w:pStyle w:val="ConsPlusNormal"/>
        <w:jc w:val="right"/>
      </w:pPr>
    </w:p>
    <w:p w:rsidR="00AF25A1" w:rsidRDefault="00AF25A1">
      <w:pPr>
        <w:pStyle w:val="ConsPlusNormal"/>
        <w:jc w:val="right"/>
      </w:pPr>
    </w:p>
    <w:p w:rsidR="00AF25A1" w:rsidRDefault="00AF25A1">
      <w:pPr>
        <w:pStyle w:val="ConsPlusNormal"/>
        <w:jc w:val="right"/>
      </w:pPr>
    </w:p>
    <w:p w:rsidR="00AF25A1" w:rsidRDefault="00AF25A1">
      <w:pPr>
        <w:pStyle w:val="ConsPlusNormal"/>
        <w:jc w:val="right"/>
        <w:outlineLvl w:val="0"/>
      </w:pPr>
      <w:r>
        <w:t>Утвержден</w:t>
      </w:r>
    </w:p>
    <w:p w:rsidR="00AF25A1" w:rsidRDefault="00AF25A1">
      <w:pPr>
        <w:pStyle w:val="ConsPlusNormal"/>
        <w:jc w:val="right"/>
      </w:pPr>
      <w:r>
        <w:t>решением</w:t>
      </w:r>
    </w:p>
    <w:p w:rsidR="00AF25A1" w:rsidRDefault="00AF25A1">
      <w:pPr>
        <w:pStyle w:val="ConsPlusNormal"/>
        <w:jc w:val="right"/>
      </w:pPr>
      <w:r>
        <w:t>Ивановской городской Думы</w:t>
      </w:r>
    </w:p>
    <w:p w:rsidR="00AF25A1" w:rsidRDefault="00AF25A1">
      <w:pPr>
        <w:pStyle w:val="ConsPlusNormal"/>
        <w:jc w:val="right"/>
      </w:pPr>
      <w:r>
        <w:t>от 23.11.2022 N 335</w:t>
      </w:r>
    </w:p>
    <w:p w:rsidR="00AF25A1" w:rsidRDefault="00AF25A1">
      <w:pPr>
        <w:pStyle w:val="ConsPlusNormal"/>
        <w:jc w:val="right"/>
      </w:pPr>
    </w:p>
    <w:p w:rsidR="00AF25A1" w:rsidRDefault="00AF25A1">
      <w:pPr>
        <w:pStyle w:val="ConsPlusTitle"/>
        <w:jc w:val="center"/>
      </w:pPr>
      <w:bookmarkStart w:id="0" w:name="P41"/>
      <w:bookmarkEnd w:id="0"/>
      <w:r>
        <w:t>СВОДНЫЙ ПЛАН</w:t>
      </w:r>
    </w:p>
    <w:p w:rsidR="00AF25A1" w:rsidRDefault="00AF25A1">
      <w:pPr>
        <w:pStyle w:val="ConsPlusTitle"/>
        <w:jc w:val="center"/>
      </w:pPr>
      <w:r>
        <w:t>МЕРОПРИЯТИЙ ПО ВЫПОЛНЕНИЮ НАКАЗОВ ИЗБИРАТЕЛЕЙ,</w:t>
      </w:r>
    </w:p>
    <w:p w:rsidR="00AF25A1" w:rsidRDefault="00AF25A1">
      <w:pPr>
        <w:pStyle w:val="ConsPlusTitle"/>
        <w:jc w:val="center"/>
      </w:pPr>
      <w:proofErr w:type="gramStart"/>
      <w:r>
        <w:t>ПРИНЯТЫХ</w:t>
      </w:r>
      <w:proofErr w:type="gramEnd"/>
      <w:r>
        <w:t xml:space="preserve"> К ИСПОЛНЕНИЮ В 2023 ГОДУ</w:t>
      </w:r>
    </w:p>
    <w:p w:rsidR="00AF25A1" w:rsidRDefault="00AF25A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AF25A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5A1" w:rsidRDefault="00AF25A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5A1" w:rsidRDefault="00AF25A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F25A1" w:rsidRDefault="00AF25A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25A1" w:rsidRDefault="00AF25A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Ивановской городской Думы от 15.03.2023 </w:t>
            </w:r>
            <w:hyperlink r:id="rId9">
              <w:r>
                <w:rPr>
                  <w:color w:val="0000FF"/>
                </w:rPr>
                <w:t>N 375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F25A1" w:rsidRDefault="00AF25A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26.04.2023 </w:t>
            </w:r>
            <w:hyperlink r:id="rId10">
              <w:r>
                <w:rPr>
                  <w:color w:val="0000FF"/>
                </w:rPr>
                <w:t>N 385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F25A1" w:rsidRDefault="00AF25A1">
            <w:pPr>
              <w:pStyle w:val="ConsPlusNormal"/>
            </w:pPr>
          </w:p>
        </w:tc>
      </w:tr>
    </w:tbl>
    <w:p w:rsidR="00AF25A1" w:rsidRDefault="00AF25A1">
      <w:pPr>
        <w:pStyle w:val="ConsPlusNormal"/>
        <w:jc w:val="center"/>
      </w:pPr>
    </w:p>
    <w:p w:rsidR="00AF25A1" w:rsidRDefault="00AF25A1">
      <w:pPr>
        <w:pStyle w:val="ConsPlusNormal"/>
        <w:jc w:val="right"/>
      </w:pPr>
      <w:r>
        <w:t>(рублей)</w:t>
      </w:r>
    </w:p>
    <w:p w:rsidR="00AF25A1" w:rsidRDefault="00AF25A1">
      <w:pPr>
        <w:pStyle w:val="ConsPlusNormal"/>
        <w:sectPr w:rsidR="00AF25A1" w:rsidSect="004E76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33"/>
        <w:gridCol w:w="566"/>
        <w:gridCol w:w="2009"/>
        <w:gridCol w:w="3401"/>
        <w:gridCol w:w="3293"/>
        <w:gridCol w:w="2376"/>
        <w:gridCol w:w="1587"/>
        <w:gridCol w:w="1608"/>
      </w:tblGrid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lastRenderedPageBreak/>
              <w:t>N избирательного округа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center"/>
            </w:pPr>
            <w:r>
              <w:t>Фамилия, имя, отчество депутата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center"/>
            </w:pPr>
            <w:r>
              <w:t>Наименование объекта и место его нахождения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center"/>
            </w:pPr>
            <w:r>
              <w:t>Вид работ (услуг) по выполнению наказа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center"/>
            </w:pPr>
            <w:r>
              <w:t>Заказчик по выполнению наказа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Объем финансирования работ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center"/>
            </w:pPr>
            <w:r>
              <w:t>Сроки выполнения работ (услуг)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3000000,00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N 15", ул. Арсения, д. 83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комбинированного вида N 33", ул. Лакина, д. 6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общеразвивающего вида N 107", пер. Запольный, д. 28А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N 119", ул. Лакина, д. 8/32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N 136", ул. Колотилова, д. 64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МАОУ лицей N 21, ул. Арсения, д. 33/16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МБОУ "СШ N 26", ул. Советская, д. 43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МБУ ДО ЦГПВ "Высота", ул. Колотилова, д. 43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МБУ "Спортивная школа N 2", проспект Шереметевский, д. 33А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 (приобретение спортивного инвентаря)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lastRenderedPageBreak/>
              <w:t xml:space="preserve">(п. 9 в ред. </w:t>
            </w:r>
            <w:hyperlink r:id="rId1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 xml:space="preserve">МБУ Центр физкультурно-спортивной работы по месту жительства "Восток", ул. </w:t>
            </w:r>
            <w:proofErr w:type="gramStart"/>
            <w:r>
              <w:t>Пролетарская</w:t>
            </w:r>
            <w:proofErr w:type="gramEnd"/>
            <w:r>
              <w:t>, д. 44А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 (приобретение спортивного инвентаря)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Ул. Суворова, д. 42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Благоустройство территории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11 в ред. </w:t>
            </w:r>
            <w:hyperlink r:id="rId12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Территория избирательного округа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Кронирование и снос аварийных деревьев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В течение года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Ул. Красногвардейская, д. 5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Ул. Садовая, д. 75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Ул. Бубнова, д. 74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Ул. 10 Августа, д. 58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proofErr w:type="gramStart"/>
            <w:r>
              <w:t>Ул. Колотилова, д. 10, ул. Ремизная, д. 3, д. 3А, ул. 10 Августа, д. 56, д. 56А</w:t>
            </w:r>
            <w:proofErr w:type="gramEnd"/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Ул. Суворова, д. 76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</w:t>
            </w:r>
            <w:r>
              <w:lastRenderedPageBreak/>
              <w:t>коммунального хозяйства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lastRenderedPageBreak/>
              <w:t>100000,00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Ул. Суворова, д. 15/16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Ул. Черниковых, д. 33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Ул. Смирнова, д. 83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22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Пер. Столярный, д. 29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Бочкова Г.Ю.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3000000,00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Бочкова Г.Ю.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МБУК ЦБС ДБ г. Иванова, библиотека-филиал N 2, ул. Кудряшова, д. 82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Комитет по культуре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Бочкова Г.Ю.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МБУК ЦБС ДБ г. Иванова, библиотека-филиал N 3, ул. Лежневская, д. 109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Комитет по культуре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Бочкова Г.Ю.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МБУК ЦБС г. Иванова, библиотека-филиал N 14, ул. Лежневская, д. 165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 (приобретение мебели)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Комитет по культуре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3 в ред. </w:t>
            </w:r>
            <w:hyperlink r:id="rId13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26.04.2023 N 385)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Бочкова Г.Ю.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 xml:space="preserve">МБДОУ "Детский сад N 117", ул. </w:t>
            </w:r>
            <w:proofErr w:type="gramStart"/>
            <w:r>
              <w:lastRenderedPageBreak/>
              <w:t>Диановых</w:t>
            </w:r>
            <w:proofErr w:type="gramEnd"/>
            <w:r>
              <w:t>, д. 5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lastRenderedPageBreak/>
              <w:t xml:space="preserve">Ремонтные работы, укрепление </w:t>
            </w:r>
            <w:r>
              <w:lastRenderedPageBreak/>
              <w:t>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lastRenderedPageBreak/>
              <w:t xml:space="preserve">Управление </w:t>
            </w:r>
            <w:r>
              <w:lastRenderedPageBreak/>
              <w:t>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lastRenderedPageBreak/>
              <w:t>150000,00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Бочкова Г.Ю.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N 147", проспе</w:t>
            </w:r>
            <w:proofErr w:type="gramStart"/>
            <w:r>
              <w:t>кт Стр</w:t>
            </w:r>
            <w:proofErr w:type="gramEnd"/>
            <w:r>
              <w:t>оителей, д. 5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Бочкова Г.Ю.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 xml:space="preserve">МБДОУ "Детский сад N 163", ул. 1-я </w:t>
            </w:r>
            <w:proofErr w:type="gramStart"/>
            <w:r>
              <w:t>Полевая</w:t>
            </w:r>
            <w:proofErr w:type="gramEnd"/>
            <w:r>
              <w:t>, д. 72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Бочкова Г.Ю.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МБОУ "СШ N 56", ул. Летчика Лазарева, д. 1/2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728694,60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7 в ред. </w:t>
            </w:r>
            <w:hyperlink r:id="rId14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26.04.2023 N 385)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Бочкова Г.Ю.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Территория, ограниченная домами N 78А, 80А, 82А по улице 1-й Полевой и домами N 173А, 173Б, 175А по улице Лежневской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Демонтаж спортивного оборудования, приобретение и установка спортивного оборудования, нанесение разметки на покрытие из резиновой крошки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Бочкова Г.Ю.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 xml:space="preserve">МКУ "Молодежный центр", клуб по месту жительства "Параллели", ул. 1-я </w:t>
            </w:r>
            <w:proofErr w:type="gramStart"/>
            <w:r>
              <w:t>Полевая</w:t>
            </w:r>
            <w:proofErr w:type="gramEnd"/>
            <w:r>
              <w:t>, д. 33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Администрация города Иванова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Бочкова Г.Ю.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Территория избирательного округа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Обустройство пешеходных дорожек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Бочкова Г.Ю.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Территория избирательного округа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Кронирование и снос аварийных деревьев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В течение года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Бочкова Г.Ю.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Территория, ограниченная домами N 78А, 80А, 82А по улице 1-й Полевой и домами N 173А, 173Б, 175А по улице Лежневской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680603,83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12 в ред. </w:t>
            </w:r>
            <w:hyperlink r:id="rId15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26.04.2023 N 385)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Бочкова Г.Ю.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Ул. Генерала Хлебникова, д. 7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Бочкова Г.Ю.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Ул. Кудряшова, д. 82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232060,12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14 в ред. </w:t>
            </w:r>
            <w:hyperlink r:id="rId16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26.04.2023 N 385)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Бочкова Г.Ю.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Ул. 3-я Полетная, д. 1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Установка ограждения на детской площадке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108641,45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15 в ред. </w:t>
            </w:r>
            <w:hyperlink r:id="rId17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26.04.2023 N 385)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Шаляпин Б.А.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3000000,00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Шаляпин Б.А.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N 1", Московский микрорайон, д. 7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Шаляпин Б.А.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МБДОУ "Детский сад N 2", Московский микрорайон, д. 11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2 в ред. </w:t>
            </w:r>
            <w:hyperlink r:id="rId18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Шаляпин Б.А.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МБДОУ "Детский сад N 79", ул. Кудряшова, д. 101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3 в ред. </w:t>
            </w:r>
            <w:hyperlink r:id="rId19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Шаляпин Б.А.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N 166", проспект Текстильщиков, д. 56А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Шаляпин Б.А.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 xml:space="preserve">МБДОУ "Детский сад комбинированного вида N 167", </w:t>
            </w:r>
            <w:r>
              <w:lastRenderedPageBreak/>
              <w:t>проспе</w:t>
            </w:r>
            <w:proofErr w:type="gramStart"/>
            <w:r>
              <w:t>кт Стр</w:t>
            </w:r>
            <w:proofErr w:type="gramEnd"/>
            <w:r>
              <w:t>оителей, д. 42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lastRenderedPageBreak/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Шаляпин Б.А.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N 170", проспект Текстильщиков, д. 68А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Шаляпин Б.А.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 xml:space="preserve">МБДОУ "Детский сад комбинированного вида N 193", ул. 2-я </w:t>
            </w:r>
            <w:proofErr w:type="gramStart"/>
            <w:r>
              <w:t>Полевая</w:t>
            </w:r>
            <w:proofErr w:type="gramEnd"/>
            <w:r>
              <w:t>, д. 61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Шаляпин Б.А.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МБОУ "СШ N 17", ул. Маршала Василевского, д. 6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Шаляпин Б.А.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МБОУ СШ N 18, ул. Маршала Василевского, д. 6А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Шаляпин Б.А.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МБОУ "Гимназия N 36", ул. Генерала Хлебникова, д. 32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450000,00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10 в ред. </w:t>
            </w:r>
            <w:hyperlink r:id="rId20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Шаляпин Б.А.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МБУ СШ N 9, ул. Генерала Хлебникова, д. 32, литер ВВ</w:t>
            </w:r>
            <w:proofErr w:type="gramStart"/>
            <w:r>
              <w:t>1</w:t>
            </w:r>
            <w:proofErr w:type="gramEnd"/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11 в ред. </w:t>
            </w:r>
            <w:hyperlink r:id="rId2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Шаляпин Б.А.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 спортивной площадки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Шаляпин Б.А.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МКУ "Молодежный центр", клуб по месту жительства "Созидание", проспе</w:t>
            </w:r>
            <w:proofErr w:type="gramStart"/>
            <w:r>
              <w:t>кт Стр</w:t>
            </w:r>
            <w:proofErr w:type="gramEnd"/>
            <w:r>
              <w:t>оителей, д. 30А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Администрация города Иванова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Шаляпин Б.А.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Территория избирательного округа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 xml:space="preserve">Ямочный ремонт дорог с применением инертного </w:t>
            </w:r>
            <w:r>
              <w:lastRenderedPageBreak/>
              <w:t>материала (щебень)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lastRenderedPageBreak/>
              <w:t>Управление благоустройства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14274" w:type="dxa"/>
            <w:gridSpan w:val="6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Исключен. - </w:t>
            </w:r>
            <w:hyperlink r:id="rId22">
              <w:r>
                <w:rPr>
                  <w:color w:val="0000FF"/>
                </w:rPr>
                <w:t>Решение</w:t>
              </w:r>
            </w:hyperlink>
            <w:r>
              <w:t xml:space="preserve"> Ивановской городской Думы от 15.03.2023 N 375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Шаляпин Б.А.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Территория избирательного округа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Обустройство тротуаров и пешеходных дорожек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Шаляпин Б.А.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Территория избирательного округа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Кронирование и снос аварийных деревьев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В течение года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Шаляпин Б.А.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Территория избирательного округа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Проведение работ по расчистке площадей от кустарника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В течение года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Шаляпин Б.А.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Территория избирательного округа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Озеленение территорий общего пользования в сквере "Московский"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В течение года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Шаляпин Б.А.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Ул. Маршала Василевского, д. 13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Рясина Е.В.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3000000,00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Рясина Е.В.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МАДОУ "Центр развития ребенка - детский сад N 192", ул. Панина, д. 22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Рясина Е.В.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МБОУ "СШ N 61", микрорайон 30, д. 17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Рясина Е.В.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Территория, ограниченная домами N 50 и N 52 по улице Генерала Хлебникова и домами N 75 и N 77А по улице Демьяна Бедного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Устройство резинового покрытия спортивной площадки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Рясина Е.В.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Ул. Колесанова, д. 5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Асфальтирование спортивной площадки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600000,00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4 в ред. </w:t>
            </w:r>
            <w:hyperlink r:id="rId23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Рясина Е.В.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Территория избирательного округа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Обустройство тротуарных дорожек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Рясина Е.В.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Территория избирательного округа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Кронирование и снос аварийных деревьев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В течение года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Рясина Е.В.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Ул. Генерала Хлебникова, д. 56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125000,00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Рясина Е.В.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Ул. Куконковых, д. 82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125000,00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Рясина Е.В.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Микрорайон 30, д. 20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125000,00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Рясина Е.В.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Микрорайон 30, д. 52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125000,00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Рясина Е.В.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МБДОУ "Детский сад комбинированного вида N 197", микрорайон 30, д. 25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11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4">
              <w:r>
                <w:rPr>
                  <w:color w:val="0000FF"/>
                </w:rPr>
                <w:t>Решением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3000000,00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МБУ ДО ДМШ N 5, проспе</w:t>
            </w:r>
            <w:proofErr w:type="gramStart"/>
            <w:r>
              <w:t>кт Стр</w:t>
            </w:r>
            <w:proofErr w:type="gramEnd"/>
            <w:r>
              <w:t>оителей, д. 100А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Комитет по культуре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общеразвивающего вида N 44", ул. Шубиных, д. 7А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110000,00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общеразвивающего вида N 50", ул. Любимова, д. 16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N 120", ул. Шубиных, д. 29В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110000,00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МБДОУ "Центр развития ребенка - детский сад N 169", проспе</w:t>
            </w:r>
            <w:proofErr w:type="gramStart"/>
            <w:r>
              <w:t>кт Стр</w:t>
            </w:r>
            <w:proofErr w:type="gramEnd"/>
            <w:r>
              <w:t>оителей, д. 114А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5 в ред. </w:t>
            </w:r>
            <w:hyperlink r:id="rId25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N 173", ул. Шубиных, д. 29А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110000,00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 xml:space="preserve">МБДОУ "Центр развития ребенка - детский сад N 180", ул. </w:t>
            </w:r>
            <w:proofErr w:type="gramStart"/>
            <w:r>
              <w:t>Кавалерийская</w:t>
            </w:r>
            <w:proofErr w:type="gramEnd"/>
            <w:r>
              <w:t>, д. 56В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 xml:space="preserve">МБДОУ "Детский сад компенсирующего вида N 182", ул. </w:t>
            </w:r>
            <w:proofErr w:type="gramStart"/>
            <w:r>
              <w:t>Кавалерийская</w:t>
            </w:r>
            <w:proofErr w:type="gramEnd"/>
            <w:r>
              <w:t>, д. 56Б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МБОУ "Гимназия N 3", ул. Любимова, д. 20А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МБОУ "СШ N 5", ул. Любимова, д. 16А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350000,00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МБОУ "СШ N 20", проспе</w:t>
            </w:r>
            <w:proofErr w:type="gramStart"/>
            <w:r>
              <w:t>кт Стр</w:t>
            </w:r>
            <w:proofErr w:type="gramEnd"/>
            <w:r>
              <w:t>оителей, д. 94А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Территория избирательного округа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Кронирование и снос аварийных деревьев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В течение года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Общественная территория возле дома по ул. Куконковых, д. 110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Озеленение территорий общего пользования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120000,00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13 в ред. </w:t>
            </w:r>
            <w:hyperlink r:id="rId26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Общественная территория возле дома по проспекту Строителей, д. 80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Выравнивание территории, подсыпка гравием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МБОУ "СШ N 5", ул. Любимова, д. 16А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Установка системы освещения по дороге к школе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90000,00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Ул. Котовского, д. 25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285000,00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16 в ред. </w:t>
            </w:r>
            <w:hyperlink r:id="rId27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Ул. Шубиных, д. 9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228000,00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17 в ред. </w:t>
            </w:r>
            <w:hyperlink r:id="rId28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Ул. Шубиных, д. 3А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Установка дополнительных игровых элементов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72000,00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18 в ред. </w:t>
            </w:r>
            <w:hyperlink r:id="rId29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Ул. Любимова, д. 14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Установка дополнительных игровых элементов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80000,00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19 в ред. </w:t>
            </w:r>
            <w:hyperlink r:id="rId30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Ул. Кавалерийская, д. 16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Установка вазонов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Тротуар от МБОУ "Гимназия N 3", ул. Любимова, д. 20А, до МБОУ "СШ N 5", ул. Любимова, д. 16А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Установка бетонных полусфер вдоль тротуара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В течение года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21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1">
              <w:r>
                <w:rPr>
                  <w:color w:val="0000FF"/>
                </w:rPr>
                <w:t>Решением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22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Пр. Строителей, д. 110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165000,00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22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2">
              <w:r>
                <w:rPr>
                  <w:color w:val="0000FF"/>
                </w:rPr>
                <w:t>Решением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23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Ул. Шубиных, д. 31Б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80000,00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23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3">
              <w:r>
                <w:rPr>
                  <w:color w:val="0000FF"/>
                </w:rPr>
                <w:t>Решением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Волков И.Е.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3000000,00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Волков И.Е.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МБУК ЦБС ДБ г. Иванова "Центральная городская детская библиотека", ул. Шубиных, д. 16Б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Комитет по культуре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Волков И.Е.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N 13", ул. 5-я Коляновская, д. 74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Волков И.Е.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N 26", ул. Шубиных, д. 8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Волков И.Е.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комбинированного вида N 88", ул. Маршала Василевского, д. 7Б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Волков И.Е.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компенсирующего вида N 188", ул. 5-я Коляновская, д. 70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Волков И.Е.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общеразвивающего вида N 196", ул. 2-я Мстерская, д. 15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Волков И.Е.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МБОУ "СШ N 19", ул. Маршала Василевского, д. 7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650000,00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7 в ред. </w:t>
            </w:r>
            <w:hyperlink r:id="rId34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Волков И.Е.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МБОУ "СШ N 62", ул. 5-я Коляновская, д. 72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650000,00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8 в ред. </w:t>
            </w:r>
            <w:hyperlink r:id="rId35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Волков И.Е.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МБУ Центр физкультурно-спортивной работы по месту жительства "Восток", спортивная площадка по адресу: проспе</w:t>
            </w:r>
            <w:proofErr w:type="gramStart"/>
            <w:r>
              <w:t>кт Стр</w:t>
            </w:r>
            <w:proofErr w:type="gramEnd"/>
            <w:r>
              <w:t>оителей, д. 50А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Асфальтирование спортивной площадки, приобретение и установка спортивного оборудования, ремонт спортивной площадки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9 в ред. </w:t>
            </w:r>
            <w:hyperlink r:id="rId36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26.04.2023 N 385)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Томс С.Р.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3000000,00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Томс С.Р.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МБУК ЦБС ДБ г. Иванова, </w:t>
            </w:r>
            <w:r>
              <w:lastRenderedPageBreak/>
              <w:t>библиотека-филиал N 1, Кохомское шоссе, д. 17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lastRenderedPageBreak/>
              <w:t>Укрепление материально-</w:t>
            </w:r>
            <w:r>
              <w:lastRenderedPageBreak/>
              <w:t>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lastRenderedPageBreak/>
              <w:t>Комитет по культуре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lastRenderedPageBreak/>
              <w:t xml:space="preserve">(п. 1 в ред. </w:t>
            </w:r>
            <w:hyperlink r:id="rId37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Томс С.Р.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МБДОУ "Детский сад комбинированного вида N 18", микрорайон Рождественский, д. 9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2 в ред. </w:t>
            </w:r>
            <w:hyperlink r:id="rId38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Томс С.Р.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МАДОУ - Центр развития ребенка - детский сад N 22, Кохомское шоссе, д. 22В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3 в ред. </w:t>
            </w:r>
            <w:hyperlink r:id="rId39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Томс С.Р.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МБДОУ "Детский сад комбинированного вида N 55", Кохомское шоссе, д. 28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4 в ред. </w:t>
            </w:r>
            <w:hyperlink r:id="rId40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Томс С.Р.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МБДОУ "Детский сад комбинированного вида N 143", Кохомское шоссе, д. 7А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5 в ред. </w:t>
            </w:r>
            <w:hyperlink r:id="rId4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Томс С.Р.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МБОУ "Гимназия N 3", ул. Любимова, д. 20А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Томс С.Р.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МБОУ "СШ N 5", ул. Любимова, д. 16А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Томс С.Р.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 xml:space="preserve">МБОУ гимназия N 44, Кохомское </w:t>
            </w:r>
            <w:r>
              <w:lastRenderedPageBreak/>
              <w:t>шоссе, д. 29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lastRenderedPageBreak/>
              <w:t>Ремонтные работы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 xml:space="preserve">Управление </w:t>
            </w:r>
            <w:r>
              <w:lastRenderedPageBreak/>
              <w:t>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lastRenderedPageBreak/>
              <w:t>400000,00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Томс С.Р.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Кохомское шоссе, д. 8, д. 9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Асфальтирование спортивной площадки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650000,00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Томс С.Р.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Кохомское шоссе, между домами 21 - 25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Устройство резинового покрытия спортивной площадки, приобретение и установка спортивного оборудования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Томс С.Р.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МКУ "Молодежный центр", клуб по месту жительства "Семья", ул. Кавалерийская, д. 62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Администрация города Иванова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Томс С.Р.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Микрорайон Рождественский, д. 10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Установка игровых элементов и благоустройство придомовой территории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12 в ред. </w:t>
            </w:r>
            <w:hyperlink r:id="rId42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26.04.2023 N 385)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Томс С.Р.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Кохомское шоссе, д. 5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Установка элементов ограждения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Томс С.Р.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Кохомское шоссе, д. 2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Установка элементов ограждения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14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3">
              <w:r>
                <w:rPr>
                  <w:color w:val="0000FF"/>
                </w:rPr>
                <w:t>Решением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3000000,00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МБДОУ "Детский сад N 15", ул. </w:t>
            </w:r>
            <w:proofErr w:type="gramStart"/>
            <w:r>
              <w:t>Садовая</w:t>
            </w:r>
            <w:proofErr w:type="gramEnd"/>
            <w:r>
              <w:t>, д. 9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lastRenderedPageBreak/>
              <w:t xml:space="preserve">(п. 1 в ред. </w:t>
            </w:r>
            <w:hyperlink r:id="rId44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N 28", ул. Вольная, д. 20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МБДОУ "Детский сад компенсирующего вида N 57", ул. Войкова, д. 3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3 в ред. </w:t>
            </w:r>
            <w:hyperlink r:id="rId45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комбинированного вида N 58", Пограничный тупик, д. 2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общеразвивающего вида N 66", ул. Дунаева, д. 44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N 74", ул. Дзержинского, д. 14А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N 92", Конспиративный пер., д. 21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общеразвивающего вида N 102", ул. Самойлова, д. 19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N 109", ул. Наговицыной-Икрянистовой, д. 1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МБДОУ "Детский сад общеразвивающего вида N 157", ул. Дзержинского, д. 21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lastRenderedPageBreak/>
              <w:t xml:space="preserve">(п. 10 в ред. </w:t>
            </w:r>
            <w:hyperlink r:id="rId46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МАОУ лицей N 21, ул. Арсения, д. 33/16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МБОУ "СШ N 58", ул. Дунаева, д. 13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 xml:space="preserve">МБУ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gramStart"/>
            <w:r>
              <w:t>Дворец</w:t>
            </w:r>
            <w:proofErr w:type="gramEnd"/>
            <w:r>
              <w:t xml:space="preserve"> творчества, ул. Батурина, д. 12/5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Ул. Генкиной, д. 35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Устройство резинового покрытия спортивной площадки, приобретение и установка спортивного оборудования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Ул. Мархлевского, д. 34/45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Проспект Шереметевский, д. 18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3000000,00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МБУ "Центр культуры и отдыха города Иванова", проспект Ленина, д. 114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Комитет по культуре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 xml:space="preserve">МБДОУ "Детский сад общеразвивающего вида N 45", ул. </w:t>
            </w:r>
            <w:proofErr w:type="gramStart"/>
            <w:r>
              <w:t>Комсомольская</w:t>
            </w:r>
            <w:proofErr w:type="gramEnd"/>
            <w:r>
              <w:t>, д. 39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80000,00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 xml:space="preserve">МБДОУ "Детский сад N 76", ул. </w:t>
            </w:r>
            <w:proofErr w:type="gramStart"/>
            <w:r>
              <w:t>Октябрьская</w:t>
            </w:r>
            <w:proofErr w:type="gramEnd"/>
            <w:r>
              <w:t>, д. 29/51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80000,00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 xml:space="preserve">МАДОУ - Детский сад общеразвивающего вида N 83, ул. </w:t>
            </w:r>
            <w:proofErr w:type="gramStart"/>
            <w:r>
              <w:t>Генкиной</w:t>
            </w:r>
            <w:proofErr w:type="gramEnd"/>
            <w:r>
              <w:t>, д. 37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80000,00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N 95", ул. Дунаева, д. 24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80000,00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N 99", ул. Андрианова, д. 23, 25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160000,00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N 113", ул. Семенчикова, д. 23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80000,00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компенсирующего вида N 146", ул. Академика Мальцева, д. 7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80000,00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МБОУ "СШ N 1", ул. 9 Января, д. 39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120000,00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МБОУ "СШ N 4", ул. Комсомольская, д. 52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120000,00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МБОУ "Гимназия N 32", проспект Ленина, д. 53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120000,00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Ул. Генкиной, д. 35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Устройство резинового покрытия спортивной площадки, приобретение и установка спортивного оборудования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Территория избирательного округа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Ямочный ремонт дорог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350000,00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13 в ред. </w:t>
            </w:r>
            <w:hyperlink r:id="rId47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Территория избирательного округа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Кронирование и снос аварийных деревьев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В течение года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Проспект Ленина, д. 138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Ул. Тимирязева, д. 56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Ул. Громобоя, д. 15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Ул. Калинина, д. 52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Ул. Дунаева, д. 15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19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8">
              <w:r>
                <w:rPr>
                  <w:color w:val="0000FF"/>
                </w:rPr>
                <w:t>Решением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Чибизова О.Н.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3000000,00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Чибизова О.Н.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N 4", ул. Авдотьинская, д. 22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Чибизова О.Н.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 xml:space="preserve">МБДОУ "Детский сад общеразвивающего вида N 11", ул. </w:t>
            </w:r>
            <w:proofErr w:type="gramStart"/>
            <w:r>
              <w:t>Революционная</w:t>
            </w:r>
            <w:proofErr w:type="gramEnd"/>
            <w:r>
              <w:t>, д. 28А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Чибизова О.Н.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 xml:space="preserve">МБДОУ "Детский сад N 25", ул. 2-я </w:t>
            </w:r>
            <w:proofErr w:type="gramStart"/>
            <w:r>
              <w:t>Ключевая</w:t>
            </w:r>
            <w:proofErr w:type="gramEnd"/>
            <w:r>
              <w:t>, д. 9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Чибизова О.Н.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N 47", ул. Академика Мальцева, д. 21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Чибизова О.Н.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компенсирующего вида N 61", ул. Ермака, д. 30А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Чибизова О.Н.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МБОУ "СШ N 14", ул. 2-я Ключевая, д. 20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Чибизова О.Н.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МБОУ "СШ N 14", ул. Апрельская, д. 3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1900000,00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7 в ред. </w:t>
            </w:r>
            <w:hyperlink r:id="rId49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Чибизова О.Н.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МБОУ "Лицей N 22", ул. Академика Мальцева, д. 36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Чибизова О.Н.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Территория избирательного округа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Кронирование и снос аварийных деревьев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В течение года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Чибизова О.Н.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Ул. Революционная, д. 14А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Чибизова О.Н.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Ул. Революционная, д. 22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Заинчковская В.А.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3000000,00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Заинчковская В.А.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комбинированного вида N 8", ул. Чихачева, д. 14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80000,00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Заинчковская В.А.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 xml:space="preserve">МБДОУ "Детский сад N 37", ул. </w:t>
            </w:r>
            <w:r>
              <w:lastRenderedPageBreak/>
              <w:t>Попова, д. 30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lastRenderedPageBreak/>
              <w:t xml:space="preserve">Ремонтные работы, укрепление </w:t>
            </w:r>
            <w:r>
              <w:lastRenderedPageBreak/>
              <w:t>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lastRenderedPageBreak/>
              <w:t xml:space="preserve">Управление </w:t>
            </w:r>
            <w:r>
              <w:lastRenderedPageBreak/>
              <w:t>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lastRenderedPageBreak/>
              <w:t>80000,00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Заинчковская В.А.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 xml:space="preserve">МБДОУ "Детский сад N 104", ул. 1-я </w:t>
            </w:r>
            <w:proofErr w:type="gramStart"/>
            <w:r>
              <w:t>Деревенская</w:t>
            </w:r>
            <w:proofErr w:type="gramEnd"/>
            <w:r>
              <w:t>, д. 5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80000,00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Заинчковская В.А.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 xml:space="preserve">МБДОУ "Детский сад комбинированного вида N 142", ул. 2-я </w:t>
            </w:r>
            <w:proofErr w:type="gramStart"/>
            <w:r>
              <w:t>Минская</w:t>
            </w:r>
            <w:proofErr w:type="gramEnd"/>
            <w:r>
              <w:t>, д. 2Б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80000,00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Заинчковская В.А.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N 171", ул. Кольчугинская, д. 5Б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Заинчковская В.А.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N 183", ул. Генерала Горбатова, д. 9А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Заинчковская В.А.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общеразвивающего вида N 191", ул. Попова, д. 1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80000,00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Заинчковская В.А.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МБОУ "СШ N 11", ул. 1-я Минеевская, д. 25/2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Заинчковская В.А.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МБОУ "СШ N 14", ул. Апрельская, д. 3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Заинчковская В.А.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МБОУ "СШ N 15", ул. Минская, д. 53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Устройство спортивной площадки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Заинчковская В.А.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МБУ ДО ЦДТ N 4, ул. Генерала Горбатова, д. 2А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Заинчковская В.А.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Ул. 2-я Грачевская, д. 40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Приобретение и установка ограждения спортивной площадки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Заинчковская В.А.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Ул. Генерала Горбатова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Обустройство тротуара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 xml:space="preserve">Управление </w:t>
            </w:r>
            <w:r>
              <w:lastRenderedPageBreak/>
              <w:t>благоустройства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lastRenderedPageBreak/>
              <w:t>150000,00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Заинчковская В.А.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 xml:space="preserve">Пересечение улиц 1-я </w:t>
            </w:r>
            <w:proofErr w:type="gramStart"/>
            <w:r>
              <w:t>Вишневая</w:t>
            </w:r>
            <w:proofErr w:type="gramEnd"/>
            <w:r>
              <w:t>, ул. 4-я Напольная, проезд Напольный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Заинчковская В.А.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Ул. 3-я Петрозаводская, д. 1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Заинчковская В.А.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Пер. 1-й Минский, д. 4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Заинчковская В.А.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Ул. 8-я Минеевская, д. 67А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Заинчковская В.А.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Ул. 3-я Парковская, д. 23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Устройство покрытия из резиновой крошки спортивной площадки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18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0">
              <w:r>
                <w:rPr>
                  <w:color w:val="0000FF"/>
                </w:rPr>
                <w:t>Решением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Моисеенков Д.И.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3000000,00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Моисеенков Д.И.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МБУК "Парк Революции", ул. Первых Маевок, д. 55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Благоустройство территории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Комитет по культуре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350000,00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Моисеенков Д.И.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N 16", ул. Полка "Нормандия-Неман", д. 73А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Моисеенков Д.И.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N 40", ул. Люлина, д. 35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Моисеенков Д.И.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 xml:space="preserve">МБДОУ "Детский сад </w:t>
            </w:r>
            <w:r>
              <w:lastRenderedPageBreak/>
              <w:t>комбинированного вида N 127", ул. Люлина, д. 37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lastRenderedPageBreak/>
              <w:t>Ремонтные работы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 xml:space="preserve">Управление </w:t>
            </w:r>
            <w:r>
              <w:lastRenderedPageBreak/>
              <w:t>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lastRenderedPageBreak/>
              <w:t>200000,00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Моисеенков Д.И.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 xml:space="preserve">МБДОУ "Детский сад N 152", </w:t>
            </w:r>
            <w:proofErr w:type="gramStart"/>
            <w:r>
              <w:t>п</w:t>
            </w:r>
            <w:proofErr w:type="gramEnd"/>
            <w:r>
              <w:t>/о 14, д. 8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Моисеенков Д.И.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МБОУ "СШ N 37", ул. Полка "Нормандия-Неман", д. 80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6 в ред. </w:t>
            </w:r>
            <w:hyperlink r:id="rId5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26.04.2023 N 385)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Моисеенков Д.И.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МБОУ "СШ N 43", ул. Носова, д. 49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Моисеенков Д.И.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МБОУ "СШ N 64", ул. 4-я Деревенская, д. 27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8 в ред. </w:t>
            </w:r>
            <w:hyperlink r:id="rId52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Моисеенков Д.И.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МБУ ДО ЦДТ N 4, ул. 2-я Дачная, д. 20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Моисеенков Д.И.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Ул. Полка "Нормандия-Неман", д. 69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Моисеенков Д.И.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14-е Почтовое отделение, д. 333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11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3">
              <w:r>
                <w:rPr>
                  <w:color w:val="0000FF"/>
                </w:rPr>
                <w:t>Решением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3000000,00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 xml:space="preserve">МБДОУ "Детский сад комбинированного вида N 6", ул. </w:t>
            </w:r>
            <w:r>
              <w:lastRenderedPageBreak/>
              <w:t>Окуловой, д. 82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lastRenderedPageBreak/>
              <w:t>Ремонтные работы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N 9", ул. Окуловой, д. 75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 xml:space="preserve">МБДОУ "Детский сад N 60", ул. 1-я </w:t>
            </w:r>
            <w:proofErr w:type="gramStart"/>
            <w:r>
              <w:t>Меланжевая</w:t>
            </w:r>
            <w:proofErr w:type="gramEnd"/>
            <w:r>
              <w:t>, д. 3/4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125000,00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 xml:space="preserve">МБДОУ "Детский сад N 71", ул. 1-я </w:t>
            </w:r>
            <w:proofErr w:type="gramStart"/>
            <w:r>
              <w:t>Меланжевая</w:t>
            </w:r>
            <w:proofErr w:type="gramEnd"/>
            <w:r>
              <w:t>, д. 6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N 87", ул. 3-я Чайковского, д. 2А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175000,00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N 132", ул. Шувандиной, д. 84, д. 86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 xml:space="preserve">МБДОУ "Детский сад N 140", ул. Плесская, д. 6, ул. </w:t>
            </w:r>
            <w:proofErr w:type="gramStart"/>
            <w:r>
              <w:t>Хвойная</w:t>
            </w:r>
            <w:proofErr w:type="gramEnd"/>
            <w:r>
              <w:t>, д. 2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МБОУ "СШ N 42", ул. Окуловой, д. 1, ул. 4-я Сосневская, д. 57/15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450000,00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МБОУ "СШ N 63", ул. Академическая, д. 5, ул. Хвойная, д. 2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326000,00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9 в ред. </w:t>
            </w:r>
            <w:hyperlink r:id="rId54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26.04.2023 N 385)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Ул. 2-я Меланжевая, д. 5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 спортивной площадки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Ул. 3-я Сосневская, д. 120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Приобретение и установка спортивной площадки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450000,00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Территория избирательного округа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Кронирование и снос аварийных деревьев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В течение года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14274" w:type="dxa"/>
            <w:gridSpan w:val="6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Исключен. - </w:t>
            </w:r>
            <w:hyperlink r:id="rId55">
              <w:r>
                <w:rPr>
                  <w:color w:val="0000FF"/>
                </w:rPr>
                <w:t>Решение</w:t>
              </w:r>
            </w:hyperlink>
            <w:r>
              <w:t xml:space="preserve"> Ивановской городской Думы от 15.03.2023 N 375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Ул. Окуловой, д. 74А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14 в ред. </w:t>
            </w:r>
            <w:hyperlink r:id="rId56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Ул. Окуловой, д. 14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Установка ограждения-сетки на спортивную футбольную площадку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274000,00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15 в ред. </w:t>
            </w:r>
            <w:hyperlink r:id="rId57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26.04.2023 N 385)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МБУК ЦБС г. Иванова, пер. 4-й Котельницкий, д. 1Б, библиотека-филиал N 15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Приобретение мультимедийного оборудования (проектор + экран)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Комитет по культуре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В течение года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16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8">
              <w:r>
                <w:rPr>
                  <w:color w:val="0000FF"/>
                </w:rPr>
                <w:t>Решением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МБОУ "СШ N 49", ул. 1-я Меланжевая, д. 5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17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59">
              <w:r>
                <w:rPr>
                  <w:color w:val="0000FF"/>
                </w:rPr>
                <w:t>Решением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14274" w:type="dxa"/>
            <w:gridSpan w:val="6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Исключен. - </w:t>
            </w:r>
            <w:hyperlink r:id="rId60">
              <w:r>
                <w:rPr>
                  <w:color w:val="0000FF"/>
                </w:rPr>
                <w:t>Решение</w:t>
              </w:r>
            </w:hyperlink>
            <w:r>
              <w:t xml:space="preserve"> Ивановской городской Думы от 26.04.2023 N 385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Климина Н.В.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3000000,00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Климина Н.В.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 xml:space="preserve">МБДОУ "Детский сад компенсирующего вида N 12", ул. 12-я </w:t>
            </w:r>
            <w:proofErr w:type="gramStart"/>
            <w:r>
              <w:t>Санаторная</w:t>
            </w:r>
            <w:proofErr w:type="gramEnd"/>
            <w:r>
              <w:t>, д. 6А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Климина Н.В.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 xml:space="preserve">МБДОУ "Детский сад </w:t>
            </w:r>
            <w:r>
              <w:lastRenderedPageBreak/>
              <w:t>комбинированного вида N 67", ул. Маршала Жаворонкова, д. 11А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lastRenderedPageBreak/>
              <w:t>Укрепление материально-</w:t>
            </w:r>
            <w:r>
              <w:lastRenderedPageBreak/>
              <w:t>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lastRenderedPageBreak/>
              <w:t xml:space="preserve">Управление </w:t>
            </w:r>
            <w:r>
              <w:lastRenderedPageBreak/>
              <w:t>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lastRenderedPageBreak/>
              <w:t>250000,00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Климина Н.В.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 xml:space="preserve">МБДОУ "Центр развития ребенка - детский сад N 172", ул. 2-я </w:t>
            </w:r>
            <w:proofErr w:type="gramStart"/>
            <w:r>
              <w:t>Лагерная</w:t>
            </w:r>
            <w:proofErr w:type="gramEnd"/>
            <w:r>
              <w:t>, д. 53А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Климина Н.В.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МБОУ "СШ N 41", ул. Маршала Жаворонкова, д. 5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2500000,00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Климина Н.В.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Стадион "Восток", ул. Павла Большевикова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Приобретение и установка системы освещения стадиона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1">
              <w:r>
                <w:rPr>
                  <w:color w:val="0000FF"/>
                </w:rPr>
                <w:t>Решением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3000000,00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комбинированного вида N 29", ул. Шошина, д. 15А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 xml:space="preserve">МБДОУ "Детский сад N 30", ул. </w:t>
            </w:r>
            <w:proofErr w:type="gramStart"/>
            <w:r>
              <w:t>Школьная</w:t>
            </w:r>
            <w:proofErr w:type="gramEnd"/>
            <w:r>
              <w:t>, д. 22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общеразвивающего вида N 32", ул. Победы, д. 61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 xml:space="preserve">МБДОУ "Детский сад N 41", ул. </w:t>
            </w:r>
            <w:proofErr w:type="gramStart"/>
            <w:r>
              <w:t>Сосновая</w:t>
            </w:r>
            <w:proofErr w:type="gramEnd"/>
            <w:r>
              <w:t>, д. 16А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N 52", ул. Садовского, д. 4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 xml:space="preserve">Укрепление материально-технической базы, ремонтные </w:t>
            </w:r>
            <w:r>
              <w:lastRenderedPageBreak/>
              <w:t>работы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lastRenderedPageBreak/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N 59", ул. Шошина, д. 2А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N 160", пер. Ульяновский, д. 4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МБОУ "Гимназия N 23", ул. Шошина, д. 15Б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МБОУ "СШ N 63", ул. Академическая, д. 5, ул. Хвойная, д. 2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МБОУ "СШ N 65", ул. Шувандиной, д. 95, ул. Шувандиной, д. 84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Ул. Шувандиной, у д. 117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Разработка ПСД на установку системы освещения спортивной площадки, приобретение и установка системы освещения спортивной площадки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11 в ред. </w:t>
            </w:r>
            <w:hyperlink r:id="rId62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proofErr w:type="gramStart"/>
            <w:r>
              <w:t>Ул. Свободы, д. 39Б, д. 39А, д. 41Б, д. 41А, д. 41, д. 45, д. 45А, д. 45Б</w:t>
            </w:r>
            <w:proofErr w:type="gramEnd"/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Асфальтирование дороги вдоль домов с внешней стороны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Территория избирательного округа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Кронирование и снос аварийных деревьев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В течение года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Ул. Шошина, д. 15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350000,00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Ул. Победы, д. 11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Пер. Ульяновский, д. 5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Ул. Победы, д. 51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Ул. Шошина, д. 14, ул. Сосновая, д. 1/12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Ул. Шошина, д. 13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МКУ "Молодежный центр", ул. </w:t>
            </w:r>
            <w:proofErr w:type="gramStart"/>
            <w:r>
              <w:t>Академическая</w:t>
            </w:r>
            <w:proofErr w:type="gramEnd"/>
            <w:r>
              <w:t>, д. 15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Администрация города Иванова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В течение года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20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3">
              <w:r>
                <w:rPr>
                  <w:color w:val="0000FF"/>
                </w:rPr>
                <w:t>Решением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3000000,00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МБУК ЦБС ДБ г. Иванова, библиотека-филиал N 4, ул. Ташкентская, д. 95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Комитет по культуре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МБУК ЦБС г. Иванова, библиотека-</w:t>
            </w:r>
            <w:r>
              <w:lastRenderedPageBreak/>
              <w:t>филиал N 19, ул. Ташкентская, д. 95А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lastRenderedPageBreak/>
              <w:t>Приобретение мебели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Комитет по культуре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lastRenderedPageBreak/>
              <w:t>16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общеразвивающего вида N 23", ул. Радищева, д. 16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 xml:space="preserve">МБДОУ "Детский сад комбинированного вида N 145", ул. </w:t>
            </w:r>
            <w:proofErr w:type="gramStart"/>
            <w:r>
              <w:t>Ташкентская</w:t>
            </w:r>
            <w:proofErr w:type="gramEnd"/>
            <w:r>
              <w:t>, д. 83Б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N 153", ул. Лежневская, д. 128А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N 156", ул. Куликова, д. 24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комбинированного вида N 162", ул. Лежневская, д. 150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общеразвивающего вида N 164", ул. Кирякиных, д. 6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"Центр развития ребенка - детский сад N 165", ул. Радищева, д. 16А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общеразвивающего вида N 195", ул. Володарского, д. 42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МБОУ "СШ N 2", ул. Куликова, д. 27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lastRenderedPageBreak/>
              <w:t xml:space="preserve">(п. 11 в ред. </w:t>
            </w:r>
            <w:hyperlink r:id="rId64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МБОУ "Лицей N 6", ул. Воронина, д. 8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12 в ред. </w:t>
            </w:r>
            <w:hyperlink r:id="rId65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МБОУ "СШ N 66", ул. Куликова, д. 19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базы, ремонт стадиона "Юность"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13 в ред. </w:t>
            </w:r>
            <w:hyperlink r:id="rId66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МБУ СШ N 3, ул. Лежневская, д. 158А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14 в ред. </w:t>
            </w:r>
            <w:hyperlink r:id="rId67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Территория избирательного округа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Кронирование и снос аварийных деревьев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В течение года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Ул. Кирякиных, д. 10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500000,00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Ул. Ташкентская, д. 63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Ул. Ташкентская, д. 94А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Белолапова О.В.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3000000,00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lastRenderedPageBreak/>
              <w:t>17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Белолапова О.В.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МБДОУ "Детский сад общеразвивающего вида N 190", ул. 13-я Березниковская, д. 19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1 в ред. </w:t>
            </w:r>
            <w:hyperlink r:id="rId68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Белолапова О.В.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МБОУ "СШ N 8", ул. Ташкентская, д. 15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400000,00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2 в ред. </w:t>
            </w:r>
            <w:hyperlink r:id="rId69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4274" w:type="dxa"/>
            <w:gridSpan w:val="6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Исключен. - </w:t>
            </w:r>
            <w:hyperlink r:id="rId70">
              <w:r>
                <w:rPr>
                  <w:color w:val="0000FF"/>
                </w:rPr>
                <w:t>Решение</w:t>
              </w:r>
            </w:hyperlink>
            <w:r>
              <w:t xml:space="preserve"> Ивановской городской Думы от 15.03.2023 N 375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Белолапова О.В.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Ул. Велижская, д. 14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Приобретение и установка спортивного оборудования (теннисный стол)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Белолапова О.В.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Ул. 13-я Березниковская, д. 37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Установка освещения детской игровой площадки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5 в ред. </w:t>
            </w:r>
            <w:hyperlink r:id="rId7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Белолапова О.В.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ТОС "Некрасовский", ул. 2-я Каменная, д. 15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Благоустройство территории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Белолапова О.В.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Ул. Ташкентская, д. 9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750000,00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7 в ред. </w:t>
            </w:r>
            <w:hyperlink r:id="rId72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Белолапова О.В.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Ул. Ташкентская, д. 44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Белолапова О.В.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Ул. Володарского, д. 34А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</w:t>
            </w:r>
            <w:r>
              <w:lastRenderedPageBreak/>
              <w:t>коммунального хозяйства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lastRenderedPageBreak/>
              <w:t>400000,00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lastRenderedPageBreak/>
              <w:t xml:space="preserve">(п. 9 в ред. </w:t>
            </w:r>
            <w:hyperlink r:id="rId73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Белолапова О.В.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Ул. Велижская, д. 50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Установка цветочниц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Белолапова О.В.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Ул. 13-я Березниковская, д. 37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Белолапова О.В.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МБОУ "СШ N 7", ул. Танкиста Белороссова, д. 15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12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4">
              <w:r>
                <w:rPr>
                  <w:color w:val="0000FF"/>
                </w:rPr>
                <w:t>Решением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Белолапова О.В.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Ул. Поэта Майорова, д. 28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Установка дополнительных игровых элементов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13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5">
              <w:r>
                <w:rPr>
                  <w:color w:val="0000FF"/>
                </w:rPr>
                <w:t>Решением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Белолапова О.В.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Пер. Силикатный, д. 44, д. 46, д. 53 (Карманный парк "Березнячок")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Озеленение территорий (подсыпка грунтом, посев травы, высадка кустарника по периметру)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14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6">
              <w:r>
                <w:rPr>
                  <w:color w:val="0000FF"/>
                </w:rPr>
                <w:t>Решением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3000000,00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МБДОУ "Центр развития ребенка - детский сад N 56", ул. </w:t>
            </w:r>
            <w:proofErr w:type="gramStart"/>
            <w:r>
              <w:t>Зеленая</w:t>
            </w:r>
            <w:proofErr w:type="gramEnd"/>
            <w:r>
              <w:t>, д. 22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140000,00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lastRenderedPageBreak/>
              <w:t xml:space="preserve">(п. 1 в ред. </w:t>
            </w:r>
            <w:hyperlink r:id="rId77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N 70", ул. Велижская, д. 70А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МБДОУ "Детский сад N 96", пер. Белинского, д. 9А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140000,00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3 в ред. </w:t>
            </w:r>
            <w:hyperlink r:id="rId78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МБДОУ "Детский сад комбинированного вида N 108", ул. Танкиста Белороссова, д. 26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160000,00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4 в ред. </w:t>
            </w:r>
            <w:hyperlink r:id="rId79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МБДОУ "Детский сад N 150", ул. Володарского, д. 9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130000,00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5 в ред. </w:t>
            </w:r>
            <w:hyperlink r:id="rId80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МБДОУ "Детский сад общеразвивающего вида N 159", ул. Володарского, д. 9А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130000,00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6 в ред. </w:t>
            </w:r>
            <w:hyperlink r:id="rId8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МБДОУ "Детский сад общеразвивающего вида N 175", 2-я ул. Плеханова, д. 1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130000,00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7 в ред. </w:t>
            </w:r>
            <w:hyperlink r:id="rId82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МБДОУ "Детский сад общеразвивающего вида N 177", 2-я ул. Плеханова, д. 3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130000,00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lastRenderedPageBreak/>
              <w:t xml:space="preserve">(п. 8 в ред. </w:t>
            </w:r>
            <w:hyperlink r:id="rId83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МБОУ "Гимназия N 30", ул. Степанова, д. 9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МБОУ "Лицей N 33", ул. Багаева, д. 38/17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Устройство спортивной площадки, ремонтные работы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1000000,00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10 в ред. </w:t>
            </w:r>
            <w:hyperlink r:id="rId84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26.04.2023 N 385)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Ул. Карла Либкнехта, д. 26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Приобретение и установка спортивного оборудования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135000,00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Территория избирательного округа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Кронирование и снос аварийных деревьев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В течение года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Ул. Карла Либкнехта, д. 26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Благоустройство придомовой территории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95000,00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Ул. Ташкентская, д. 14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Установка игровых элементов и благоустройство придомовой территории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Ул. Володарского, д. 5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Ограждение детской площадки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МБОУ "СШ N 7", ул. Танкиста Белороссова, д. 15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16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5">
              <w:r>
                <w:rPr>
                  <w:color w:val="0000FF"/>
                </w:rPr>
                <w:t>Решением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Ул. Станко, д. 17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Установка игровых элементов и благоустройство придомовой </w:t>
            </w:r>
            <w:r>
              <w:lastRenderedPageBreak/>
              <w:t>территории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lastRenderedPageBreak/>
              <w:t xml:space="preserve">Управление жилищно-коммунального </w:t>
            </w:r>
            <w:r>
              <w:lastRenderedPageBreak/>
              <w:t>хозяйства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lastRenderedPageBreak/>
              <w:t>110000,00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lastRenderedPageBreak/>
              <w:t xml:space="preserve">(п. 17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6">
              <w:r>
                <w:rPr>
                  <w:color w:val="0000FF"/>
                </w:rPr>
                <w:t>Решением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Омехин А.В.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3000000,00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Омехин А.В.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МБУ ДО ДМШ N 1, ул. Володиной, д. 7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Комитет по культуре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Омехин А.В.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МБУК ЦБС ДБ г. Иванова, библиотека-филиал N 9, ул. Поселковая, д. 60А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Комитет по культуре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Омехин А.В.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N 19", ул. 1-я Мебельщиков, д. 6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Омехин А.В.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N 20", пер. 1-й Рабфаковский, д. 6/32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Омехин А.В.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N 38", ул. 23-я Линия, д. 11А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Омехин А.В.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N 97", Бакинский проезд, д. 51Б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Омехин А.В.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N 98", пер. Березниковский, д. 6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Омехин А.В.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 xml:space="preserve">МБДОУ "Детский сад N 148", ул. </w:t>
            </w:r>
            <w:proofErr w:type="gramStart"/>
            <w:r>
              <w:t>Строительная</w:t>
            </w:r>
            <w:proofErr w:type="gramEnd"/>
            <w:r>
              <w:t>, д. 2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Омехин А.В.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комбинированного вида N 194", Шахтинский проезд, д. 81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Омехин А.В.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 xml:space="preserve">МБОУ "СШ N 24", ул. 9-я Линия, д. </w:t>
            </w:r>
            <w:r>
              <w:lastRenderedPageBreak/>
              <w:t>1/26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lastRenderedPageBreak/>
              <w:t>Укрепление материально-</w:t>
            </w:r>
            <w:r>
              <w:lastRenderedPageBreak/>
              <w:t>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lastRenderedPageBreak/>
              <w:t xml:space="preserve">Управление </w:t>
            </w:r>
            <w:r>
              <w:lastRenderedPageBreak/>
              <w:t>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lastRenderedPageBreak/>
              <w:t>300000,00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Омехин А.В.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МБОУ "СШ N 39", ул. Парижской Коммуны, д. 44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Омехин А.В.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МБОУ "СШ N 54", ул. Володиной, д. 9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Омехин А.В.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Ассоциация Спортивный клуб "Энергия", Бакинский проезд, д. 55А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Омехин А.В.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Ул. Парижской Коммуны, д. 11 - 13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 ограждения спортивной площадки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Омехин А.В.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Бакинский проезд, д. 57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 ограждения спортивной площадки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Омехин А.В.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МКУ "Молодежный центр", клуб по месту жительства "Джем", ул. Мархлевского, д. 40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Администрация города Иванова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Омехин А.В.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Ул. 23-я линия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 сцены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Омехин А.В.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Ул. Парижской Коммуны, д. 16А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Омехин А.В.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Ул. 1-я Мебельщиков, д. 14, д. 14А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Омехин А.В.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Ул. Красных Зорь, д. 29/2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 xml:space="preserve">Асфальтирование придомовой </w:t>
            </w:r>
            <w:r>
              <w:lastRenderedPageBreak/>
              <w:t>территории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lastRenderedPageBreak/>
              <w:t>Управление жилищно-</w:t>
            </w:r>
            <w:r>
              <w:lastRenderedPageBreak/>
              <w:t>коммунального хозяйства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lastRenderedPageBreak/>
              <w:t>150000,00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Омехин А.В.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Между д. 1А по 1-му Рабфаковскому пер. и д. 4 по 2-му Рабфаковскому пер.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Установка детского игрового оборудования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300000,00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21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7">
              <w:r>
                <w:rPr>
                  <w:color w:val="0000FF"/>
                </w:rPr>
                <w:t>Решением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3000000,00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МБУК ЦБС г. Иванова, библиотека-филиал N 12, ул. Сахарова, д. 58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Приобретение мебели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Комитет по культуре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N 17", ул. Героя Советского Союза Сахарова, д. 23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 xml:space="preserve">МБДОУ "Детский сад N 24", ул. </w:t>
            </w:r>
            <w:proofErr w:type="gramStart"/>
            <w:r>
              <w:t>Суздальская</w:t>
            </w:r>
            <w:proofErr w:type="gramEnd"/>
            <w:r>
              <w:t>, д. 2А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N 27", ул. Льва Толстого, д. 12/3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N 72", пер. Слесарный, д. 17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N 89", ул. Лебедева-Кумача, д. 1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N 135", ул. Льва Толстого, д. 6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 xml:space="preserve">Укрепление материально-технической базы, ремонтные </w:t>
            </w:r>
            <w:r>
              <w:lastRenderedPageBreak/>
              <w:t>работы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lastRenderedPageBreak/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МБОУ "СШ N 29", ул. Героя Советского Союза Сахарова, д. 56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8 в ред. </w:t>
            </w:r>
            <w:hyperlink r:id="rId88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МБОУ "СШ N 35", ул. Парижской Коммуны, д. 60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350000,00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9 в ред. </w:t>
            </w:r>
            <w:hyperlink r:id="rId89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МБОУ "СШ N 55", ул. </w:t>
            </w:r>
            <w:proofErr w:type="gramStart"/>
            <w:r>
              <w:t>Рабфаковская</w:t>
            </w:r>
            <w:proofErr w:type="gramEnd"/>
            <w:r>
              <w:t>, д. 14 (основное здание)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10 в ред. </w:t>
            </w:r>
            <w:hyperlink r:id="rId90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Территория избирательного округа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Асфальтирование тротуаров и пешеходных дорожек округа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800000,00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11 в ред. </w:t>
            </w:r>
            <w:hyperlink r:id="rId9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Территория избирательного округа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Кронирование и снос аварийных деревьев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250000,00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В течение года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Пер. Педагогический, д. 3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Корчевание пней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В течение года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Пер. 3-й Курьяновский, д. 5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МБОУ "СШ N 55", ул. Ленинградская, д. 13 (начальная </w:t>
            </w:r>
            <w:r>
              <w:lastRenderedPageBreak/>
              <w:t>школа)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lastRenderedPageBreak/>
              <w:t xml:space="preserve">Укрепление материально-технической базы, ремонтные </w:t>
            </w:r>
            <w:r>
              <w:lastRenderedPageBreak/>
              <w:t>работы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lastRenderedPageBreak/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lastRenderedPageBreak/>
              <w:t xml:space="preserve">(п. 15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92">
              <w:r>
                <w:rPr>
                  <w:color w:val="0000FF"/>
                </w:rPr>
                <w:t>Решением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3000000,00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Бакакин А.Б.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 xml:space="preserve">МБУК "Ивановский зоологический парк", ул. </w:t>
            </w:r>
            <w:proofErr w:type="gramStart"/>
            <w:r>
              <w:t>Ленинградская</w:t>
            </w:r>
            <w:proofErr w:type="gramEnd"/>
            <w:r>
              <w:t>, д. 2А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Благоустройство территории зоопарка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Комитет по культуре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Бакакин А.Б.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Территория городского округа Иваново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Кронирование и снос аварийных деревьев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180000,00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В течение года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2 в ред. </w:t>
            </w:r>
            <w:hyperlink r:id="rId93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Геворгян А.А.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N 5", ул. 5-я Сусанина, д. 3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Геворгян А.А.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комбинированного вида N 64", микрорайон ТЭЦ-3, д. 17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Геворгян А.А.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МБДОУ "Детский сад комбинированного вида N 184", ул. 13-й Проезд, д. 6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130000,00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5 в ред. </w:t>
            </w:r>
            <w:hyperlink r:id="rId94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Геворгян А.А.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МБОУ "СШ N 9", микрорайон ТЭЦ-3, д. 14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Денисов Л.А.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Территория городского округа Иваново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Обустройство клумбы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330000,00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7 в ред. </w:t>
            </w:r>
            <w:hyperlink r:id="rId95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8 - 9</w:t>
            </w:r>
          </w:p>
        </w:tc>
        <w:tc>
          <w:tcPr>
            <w:tcW w:w="14274" w:type="dxa"/>
            <w:gridSpan w:val="6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Исключены. - </w:t>
            </w:r>
            <w:hyperlink r:id="rId96">
              <w:r>
                <w:rPr>
                  <w:color w:val="0000FF"/>
                </w:rPr>
                <w:t>Решение</w:t>
              </w:r>
            </w:hyperlink>
            <w:r>
              <w:t xml:space="preserve"> Ивановской городской Думы от 15.03.2023 N 375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Лисицын В.В.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Территория городского округа Иваново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Кронирование и снос аварийных деревьев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330000,00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В течение года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10 в ред. </w:t>
            </w:r>
            <w:hyperlink r:id="rId97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Медведев С.С.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Ул. Шубиных, д. 26А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330000,00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11 в ред. </w:t>
            </w:r>
            <w:hyperlink r:id="rId98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Натурин Н.Н.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МБОУ "СШ N 56", ул. Летчика Лазарева, д. 1/2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150000,00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12 в ред. </w:t>
            </w:r>
            <w:hyperlink r:id="rId99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Синицын В.Г.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Объект культурного наследия федерального значения "Мемориальный комплекс "</w:t>
            </w:r>
            <w:proofErr w:type="gramStart"/>
            <w:r>
              <w:t>Красная</w:t>
            </w:r>
            <w:proofErr w:type="gramEnd"/>
            <w:r>
              <w:t xml:space="preserve"> Талка", между р. Талка и ул. Шувандиной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330000,00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13 в ред. </w:t>
            </w:r>
            <w:hyperlink r:id="rId100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Таракчян А.А.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Ул. Кузнецова, д. 59, 61, 63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Ремонт спортивной площадки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330000,00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14 в ред. </w:t>
            </w:r>
            <w:hyperlink r:id="rId10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Троицкая Н.Б.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г. Иваново, перекресток улиц Плесской и 1-й </w:t>
            </w:r>
            <w:proofErr w:type="gramStart"/>
            <w:r>
              <w:t>Снежной</w:t>
            </w:r>
            <w:proofErr w:type="gramEnd"/>
            <w:r>
              <w:t xml:space="preserve"> (у дома 12)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Разработка ПСД на установку системы освещения спортивной площадки, приобретение и установка системы освещения </w:t>
            </w:r>
            <w:r>
              <w:lastRenderedPageBreak/>
              <w:t>спортивной площадки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lastRenderedPageBreak/>
              <w:t>Комитет молодежной политики, физической культуры и спорта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200000,00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lastRenderedPageBreak/>
              <w:t xml:space="preserve">(п. 15 в ред. </w:t>
            </w:r>
            <w:hyperlink r:id="rId102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Троицкая Н.Б.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Перекресток ул. Плесская и ул. 1-я </w:t>
            </w:r>
            <w:proofErr w:type="gramStart"/>
            <w:r>
              <w:t>Снежная</w:t>
            </w:r>
            <w:proofErr w:type="gramEnd"/>
            <w:r>
              <w:t>, д. 12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130000,00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До 01.10.2023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16 в ред. </w:t>
            </w:r>
            <w:hyperlink r:id="rId103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Ячменев Е.С.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МБДОУ "Детский сад комбинированного вида N 167", проспе</w:t>
            </w:r>
            <w:proofErr w:type="gramStart"/>
            <w:r>
              <w:t>кт Стр</w:t>
            </w:r>
            <w:proofErr w:type="gramEnd"/>
            <w:r>
              <w:t>оителей, д. 42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50000,00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Ячменев Е.С.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МБОУ "СШ N 17", ул. Маршала Василевского, д. 6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  <w:r>
              <w:t>Ячменев Е.С.</w:t>
            </w: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  <w:r>
              <w:t>МБОУ СШ N 18, ул. Маршала Василевского, д. 6А</w:t>
            </w: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100000,00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Ячменев Е.С.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Территория городского округа Иваново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Озеленение территорий общего пользования в сквере "Московский"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80000,00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В течение года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20 в ред. </w:t>
            </w:r>
            <w:hyperlink r:id="rId104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13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6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2009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Натурин Н.Н.</w:t>
            </w:r>
          </w:p>
        </w:tc>
        <w:tc>
          <w:tcPr>
            <w:tcW w:w="3401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МБОУ "Лицей N 22", ул. Академика Мальцева, д. 36</w:t>
            </w:r>
          </w:p>
        </w:tc>
        <w:tc>
          <w:tcPr>
            <w:tcW w:w="3293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376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587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center"/>
            </w:pPr>
            <w:r>
              <w:t>180000,00</w:t>
            </w:r>
          </w:p>
        </w:tc>
        <w:tc>
          <w:tcPr>
            <w:tcW w:w="1608" w:type="dxa"/>
            <w:tcBorders>
              <w:bottom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>2 - 4 кварталы</w:t>
            </w:r>
          </w:p>
        </w:tc>
      </w:tr>
      <w:tr w:rsidR="00AF25A1">
        <w:tblPrEx>
          <w:tblBorders>
            <w:insideH w:val="nil"/>
          </w:tblBorders>
        </w:tblPrEx>
        <w:tc>
          <w:tcPr>
            <w:tcW w:w="15973" w:type="dxa"/>
            <w:gridSpan w:val="8"/>
            <w:tcBorders>
              <w:top w:val="nil"/>
            </w:tcBorders>
          </w:tcPr>
          <w:p w:rsidR="00AF25A1" w:rsidRDefault="00AF25A1">
            <w:pPr>
              <w:pStyle w:val="ConsPlusNormal"/>
              <w:jc w:val="both"/>
            </w:pPr>
            <w:r>
              <w:t xml:space="preserve">(п. 21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05">
              <w:r>
                <w:rPr>
                  <w:color w:val="0000FF"/>
                </w:rPr>
                <w:t>Решением</w:t>
              </w:r>
            </w:hyperlink>
            <w:r>
              <w:t xml:space="preserve"> Ивановской городской Думы от 15.03.2023 N 375)</w:t>
            </w:r>
          </w:p>
        </w:tc>
      </w:tr>
      <w:tr w:rsidR="00AF25A1">
        <w:tc>
          <w:tcPr>
            <w:tcW w:w="1133" w:type="dxa"/>
          </w:tcPr>
          <w:p w:rsidR="00AF25A1" w:rsidRDefault="00AF25A1">
            <w:pPr>
              <w:pStyle w:val="ConsPlusNormal"/>
              <w:jc w:val="center"/>
            </w:pPr>
          </w:p>
        </w:tc>
        <w:tc>
          <w:tcPr>
            <w:tcW w:w="566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2009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3401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3293" w:type="dxa"/>
          </w:tcPr>
          <w:p w:rsidR="00AF25A1" w:rsidRDefault="00AF25A1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376" w:type="dxa"/>
          </w:tcPr>
          <w:p w:rsidR="00AF25A1" w:rsidRDefault="00AF25A1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AF25A1" w:rsidRDefault="00AF25A1">
            <w:pPr>
              <w:pStyle w:val="ConsPlusNormal"/>
              <w:jc w:val="center"/>
            </w:pPr>
            <w:r>
              <w:t>63000000,00</w:t>
            </w:r>
          </w:p>
        </w:tc>
        <w:tc>
          <w:tcPr>
            <w:tcW w:w="1608" w:type="dxa"/>
          </w:tcPr>
          <w:p w:rsidR="00AF25A1" w:rsidRDefault="00AF25A1">
            <w:pPr>
              <w:pStyle w:val="ConsPlusNormal"/>
              <w:jc w:val="both"/>
            </w:pPr>
          </w:p>
        </w:tc>
      </w:tr>
    </w:tbl>
    <w:p w:rsidR="00AF25A1" w:rsidRDefault="00AF25A1">
      <w:pPr>
        <w:pStyle w:val="ConsPlusNormal"/>
        <w:jc w:val="both"/>
      </w:pPr>
    </w:p>
    <w:p w:rsidR="00AF25A1" w:rsidRDefault="00AF25A1">
      <w:pPr>
        <w:pStyle w:val="ConsPlusNormal"/>
        <w:jc w:val="both"/>
      </w:pPr>
    </w:p>
    <w:p w:rsidR="00AF25A1" w:rsidRDefault="00AF25A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2187" w:rsidRDefault="00C62187"/>
    <w:sectPr w:rsidR="00C62187" w:rsidSect="00D4133D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compat/>
  <w:rsids>
    <w:rsidRoot w:val="00AF25A1"/>
    <w:rsid w:val="00412C99"/>
    <w:rsid w:val="00AF25A1"/>
    <w:rsid w:val="00C62187"/>
    <w:rsid w:val="00E36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25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F25A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F25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F25A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F25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F25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F25A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F25A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729525152DE403FA82C783AB29BAD10971C5729AD8486EB8D1358E43083ACDE9555165D23A939765E9ADF72D8BE4197D83C4C9F7DF654666985FE85wA65N" TargetMode="External"/><Relationship Id="rId21" Type="http://schemas.openxmlformats.org/officeDocument/2006/relationships/hyperlink" Target="consultantplus://offline/ref=6729525152DE403FA82C783AB29BAD10971C5729AD8486EB8D1358E43083ACDE9555165D23A939765E9ADE7BDABE4197D83C4C9F7DF654666985FE85wA65N" TargetMode="External"/><Relationship Id="rId42" Type="http://schemas.openxmlformats.org/officeDocument/2006/relationships/hyperlink" Target="consultantplus://offline/ref=6729525152DE403FA82C783AB29BAD10971C5729AD8485E8821058E43083ACDE9555165D23A939765E9ADE74D9BE4197D83C4C9F7DF654666985FE85wA65N" TargetMode="External"/><Relationship Id="rId47" Type="http://schemas.openxmlformats.org/officeDocument/2006/relationships/hyperlink" Target="consultantplus://offline/ref=6729525152DE403FA82C783AB29BAD10971C5729AD8486EB8D1358E43083ACDE9555165D23A939765E9ADC75DEBE4197D83C4C9F7DF654666985FE85wA65N" TargetMode="External"/><Relationship Id="rId63" Type="http://schemas.openxmlformats.org/officeDocument/2006/relationships/hyperlink" Target="consultantplus://offline/ref=6729525152DE403FA82C783AB29BAD10971C5729AD8486EB8D1358E43083ACDE9555165D23A939765E9ADD75DABE4197D83C4C9F7DF654666985FE85wA65N" TargetMode="External"/><Relationship Id="rId68" Type="http://schemas.openxmlformats.org/officeDocument/2006/relationships/hyperlink" Target="consultantplus://offline/ref=6729525152DE403FA82C783AB29BAD10971C5729AD8486EB8D1358E43083ACDE9555165D23A939765E9ADA73DABE4197D83C4C9F7DF654666985FE85wA65N" TargetMode="External"/><Relationship Id="rId84" Type="http://schemas.openxmlformats.org/officeDocument/2006/relationships/hyperlink" Target="consultantplus://offline/ref=6729525152DE403FA82C783AB29BAD10971C5729AD8485E8821058E43083ACDE9555165D23A939765E9ADF73DFBE4197D83C4C9F7DF654666985FE85wA65N" TargetMode="External"/><Relationship Id="rId89" Type="http://schemas.openxmlformats.org/officeDocument/2006/relationships/hyperlink" Target="consultantplus://offline/ref=6729525152DE403FA82C783AB29BAD10971C5729AD8486EB8D1358E43083ACDE9555165D23A939765E9ADB76D8BE4197D83C4C9F7DF654666985FE85wA65N" TargetMode="External"/><Relationship Id="rId7" Type="http://schemas.openxmlformats.org/officeDocument/2006/relationships/hyperlink" Target="consultantplus://offline/ref=6729525152DE403FA82C783AB29BAD10971C5729AD8580E7851158E43083ACDE9555165D23A939765E9ADE72D8BE4197D83C4C9F7DF654666985FE85wA65N" TargetMode="External"/><Relationship Id="rId71" Type="http://schemas.openxmlformats.org/officeDocument/2006/relationships/hyperlink" Target="consultantplus://offline/ref=6729525152DE403FA82C783AB29BAD10971C5729AD8486EB8D1358E43083ACDE9555165D23A939765E9ADA72DCBE4197D83C4C9F7DF654666985FE85wA65N" TargetMode="External"/><Relationship Id="rId92" Type="http://schemas.openxmlformats.org/officeDocument/2006/relationships/hyperlink" Target="consultantplus://offline/ref=6729525152DE403FA82C783AB29BAD10971C5729AD8486EB8D1358E43083ACDE9555165D23A939765E9ADB74DCBE4197D83C4C9F7DF654666985FE85wA65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729525152DE403FA82C783AB29BAD10971C5729AD8485E8821058E43083ACDE9555165D23A939765E9ADE77D3BE4197D83C4C9F7DF654666985FE85wA65N" TargetMode="External"/><Relationship Id="rId29" Type="http://schemas.openxmlformats.org/officeDocument/2006/relationships/hyperlink" Target="consultantplus://offline/ref=6729525152DE403FA82C783AB29BAD10971C5729AD8486EB8D1358E43083ACDE9555165D23A939765E9ADF70DCBE4197D83C4C9F7DF654666985FE85wA65N" TargetMode="External"/><Relationship Id="rId107" Type="http://schemas.openxmlformats.org/officeDocument/2006/relationships/theme" Target="theme/theme1.xml"/><Relationship Id="rId11" Type="http://schemas.openxmlformats.org/officeDocument/2006/relationships/hyperlink" Target="consultantplus://offline/ref=6729525152DE403FA82C783AB29BAD10971C5729AD8486EB8D1358E43083ACDE9555165D23A939765E9ADE73DDBE4197D83C4C9F7DF654666985FE85wA65N" TargetMode="External"/><Relationship Id="rId24" Type="http://schemas.openxmlformats.org/officeDocument/2006/relationships/hyperlink" Target="consultantplus://offline/ref=6729525152DE403FA82C783AB29BAD10971C5729AD8486EB8D1358E43083ACDE9555165D23A939765E9ADE7ADCBE4197D83C4C9F7DF654666985FE85wA65N" TargetMode="External"/><Relationship Id="rId32" Type="http://schemas.openxmlformats.org/officeDocument/2006/relationships/hyperlink" Target="consultantplus://offline/ref=6729525152DE403FA82C783AB29BAD10971C5729AD8486EB8D1358E43083ACDE9555165D23A939765E9ADF75DABE4197D83C4C9F7DF654666985FE85wA65N" TargetMode="External"/><Relationship Id="rId37" Type="http://schemas.openxmlformats.org/officeDocument/2006/relationships/hyperlink" Target="consultantplus://offline/ref=6729525152DE403FA82C783AB29BAD10971C5729AD8486EB8D1358E43083ACDE9555165D23A939765E9ADF7AD8BE4197D83C4C9F7DF654666985FE85wA65N" TargetMode="External"/><Relationship Id="rId40" Type="http://schemas.openxmlformats.org/officeDocument/2006/relationships/hyperlink" Target="consultantplus://offline/ref=6729525152DE403FA82C783AB29BAD10971C5729AD8486EB8D1358E43083ACDE9555165D23A939765E9ADC72DCBE4197D83C4C9F7DF654666985FE85wA65N" TargetMode="External"/><Relationship Id="rId45" Type="http://schemas.openxmlformats.org/officeDocument/2006/relationships/hyperlink" Target="consultantplus://offline/ref=6729525152DE403FA82C783AB29BAD10971C5729AD8486EB8D1358E43083ACDE9555165D23A939765E9ADC77D2BE4197D83C4C9F7DF654666985FE85wA65N" TargetMode="External"/><Relationship Id="rId53" Type="http://schemas.openxmlformats.org/officeDocument/2006/relationships/hyperlink" Target="consultantplus://offline/ref=6729525152DE403FA82C783AB29BAD10971C5729AD8486EB8D1358E43083ACDE9555165D23A939765E9ADD73DEBE4197D83C4C9F7DF654666985FE85wA65N" TargetMode="External"/><Relationship Id="rId58" Type="http://schemas.openxmlformats.org/officeDocument/2006/relationships/hyperlink" Target="consultantplus://offline/ref=6729525152DE403FA82C783AB29BAD10971C5729AD8486EB8D1358E43083ACDE9555165D23A939765E9ADD71DABE4197D83C4C9F7DF654666985FE85wA65N" TargetMode="External"/><Relationship Id="rId66" Type="http://schemas.openxmlformats.org/officeDocument/2006/relationships/hyperlink" Target="consultantplus://offline/ref=6729525152DE403FA82C783AB29BAD10971C5729AD8486EB8D1358E43083ACDE9555165D23A939765E9ADD7BDEBE4197D83C4C9F7DF654666985FE85wA65N" TargetMode="External"/><Relationship Id="rId74" Type="http://schemas.openxmlformats.org/officeDocument/2006/relationships/hyperlink" Target="consultantplus://offline/ref=6729525152DE403FA82C783AB29BAD10971C5729AD8486EB8D1358E43083ACDE9555165D23A939765E9ADA77DABE4197D83C4C9F7DF654666985FE85wA65N" TargetMode="External"/><Relationship Id="rId79" Type="http://schemas.openxmlformats.org/officeDocument/2006/relationships/hyperlink" Target="consultantplus://offline/ref=6729525152DE403FA82C783AB29BAD10971C5729AD8486EB8D1358E43083ACDE9555165D23A939765E9ADA7BDABE4197D83C4C9F7DF654666985FE85wA65N" TargetMode="External"/><Relationship Id="rId87" Type="http://schemas.openxmlformats.org/officeDocument/2006/relationships/hyperlink" Target="consultantplus://offline/ref=6729525152DE403FA82C783AB29BAD10971C5729AD8486EB8D1358E43083ACDE9555165D23A939765E9ADB70DCBE4197D83C4C9F7DF654666985FE85wA65N" TargetMode="External"/><Relationship Id="rId102" Type="http://schemas.openxmlformats.org/officeDocument/2006/relationships/hyperlink" Target="consultantplus://offline/ref=6729525152DE403FA82C783AB29BAD10971C5729AD8486EB8D1358E43083ACDE9555165D23A939765E9AD877D2BE4197D83C4C9F7DF654666985FE85wA65N" TargetMode="External"/><Relationship Id="rId5" Type="http://schemas.openxmlformats.org/officeDocument/2006/relationships/hyperlink" Target="consultantplus://offline/ref=6729525152DE403FA82C783AB29BAD10971C5729AD8486EB8D1358E43083ACDE9555165D23A939765E9ADE73DEBE4197D83C4C9F7DF654666985FE85wA65N" TargetMode="External"/><Relationship Id="rId61" Type="http://schemas.openxmlformats.org/officeDocument/2006/relationships/hyperlink" Target="consultantplus://offline/ref=6729525152DE403FA82C783AB29BAD10971C5729AD8486EB8D1358E43083ACDE9555165D23A939765E9ADD77DEBE4197D83C4C9F7DF654666985FE85wA65N" TargetMode="External"/><Relationship Id="rId82" Type="http://schemas.openxmlformats.org/officeDocument/2006/relationships/hyperlink" Target="consultantplus://offline/ref=6729525152DE403FA82C783AB29BAD10971C5729AD8486EB8D1358E43083ACDE9555165D23A939765E9ADB73DEBE4197D83C4C9F7DF654666985FE85wA65N" TargetMode="External"/><Relationship Id="rId90" Type="http://schemas.openxmlformats.org/officeDocument/2006/relationships/hyperlink" Target="consultantplus://offline/ref=6729525152DE403FA82C783AB29BAD10971C5729AD8486EB8D1358E43083ACDE9555165D23A939765E9ADB75DABE4197D83C4C9F7DF654666985FE85wA65N" TargetMode="External"/><Relationship Id="rId95" Type="http://schemas.openxmlformats.org/officeDocument/2006/relationships/hyperlink" Target="consultantplus://offline/ref=6729525152DE403FA82C783AB29BAD10971C5729AD8486EB8D1358E43083ACDE9555165D23A939765E9AD873DABE4197D83C4C9F7DF654666985FE85wA65N" TargetMode="External"/><Relationship Id="rId19" Type="http://schemas.openxmlformats.org/officeDocument/2006/relationships/hyperlink" Target="consultantplus://offline/ref=6729525152DE403FA82C783AB29BAD10971C5729AD8486EB8D1358E43083ACDE9555165D23A939765E9ADE75DEBE4197D83C4C9F7DF654666985FE85wA65N" TargetMode="External"/><Relationship Id="rId14" Type="http://schemas.openxmlformats.org/officeDocument/2006/relationships/hyperlink" Target="consultantplus://offline/ref=6729525152DE403FA82C783AB29BAD10971C5729AD8485E8821058E43083ACDE9555165D23A939765E9ADE70D9BE4197D83C4C9F7DF654666985FE85wA65N" TargetMode="External"/><Relationship Id="rId22" Type="http://schemas.openxmlformats.org/officeDocument/2006/relationships/hyperlink" Target="consultantplus://offline/ref=6729525152DE403FA82C783AB29BAD10971C5729AD8486EB8D1358E43083ACDE9555165D23A939765E9ADE73D3BE4197D83C4C9F7DF654666985FE85wA65N" TargetMode="External"/><Relationship Id="rId27" Type="http://schemas.openxmlformats.org/officeDocument/2006/relationships/hyperlink" Target="consultantplus://offline/ref=6729525152DE403FA82C783AB29BAD10971C5729AD8486EB8D1358E43083ACDE9555165D23A939765E9ADF71DABE4197D83C4C9F7DF654666985FE85wA65N" TargetMode="External"/><Relationship Id="rId30" Type="http://schemas.openxmlformats.org/officeDocument/2006/relationships/hyperlink" Target="consultantplus://offline/ref=6729525152DE403FA82C783AB29BAD10971C5729AD8486EB8D1358E43083ACDE9555165D23A939765E9ADF77DEBE4197D83C4C9F7DF654666985FE85wA65N" TargetMode="External"/><Relationship Id="rId35" Type="http://schemas.openxmlformats.org/officeDocument/2006/relationships/hyperlink" Target="consultantplus://offline/ref=6729525152DE403FA82C783AB29BAD10971C5729AD8486EB8D1358E43083ACDE9555165D23A939765E9ADF7BDEBE4197D83C4C9F7DF654666985FE85wA65N" TargetMode="External"/><Relationship Id="rId43" Type="http://schemas.openxmlformats.org/officeDocument/2006/relationships/hyperlink" Target="consultantplus://offline/ref=6729525152DE403FA82C783AB29BAD10971C5729AD8486EB8D1358E43083ACDE9555165D23A939765E9ADC70D8BE4197D83C4C9F7DF654666985FE85wA65N" TargetMode="External"/><Relationship Id="rId48" Type="http://schemas.openxmlformats.org/officeDocument/2006/relationships/hyperlink" Target="consultantplus://offline/ref=6729525152DE403FA82C783AB29BAD10971C5729AD8486EB8D1358E43083ACDE9555165D23A939765E9ADC74D8BE4197D83C4C9F7DF654666985FE85wA65N" TargetMode="External"/><Relationship Id="rId56" Type="http://schemas.openxmlformats.org/officeDocument/2006/relationships/hyperlink" Target="consultantplus://offline/ref=6729525152DE403FA82C783AB29BAD10971C5729AD8486EB8D1358E43083ACDE9555165D23A939765E9ADD72D8BE4197D83C4C9F7DF654666985FE85wA65N" TargetMode="External"/><Relationship Id="rId64" Type="http://schemas.openxmlformats.org/officeDocument/2006/relationships/hyperlink" Target="consultantplus://offline/ref=6729525152DE403FA82C783AB29BAD10971C5729AD8486EB8D1358E43083ACDE9555165D23A939765E9ADD75D2BE4197D83C4C9F7DF654666985FE85wA65N" TargetMode="External"/><Relationship Id="rId69" Type="http://schemas.openxmlformats.org/officeDocument/2006/relationships/hyperlink" Target="consultantplus://offline/ref=6729525152DE403FA82C783AB29BAD10971C5729AD8486EB8D1358E43083ACDE9555165D23A939765E9ADA73D2BE4197D83C4C9F7DF654666985FE85wA65N" TargetMode="External"/><Relationship Id="rId77" Type="http://schemas.openxmlformats.org/officeDocument/2006/relationships/hyperlink" Target="consultantplus://offline/ref=6729525152DE403FA82C783AB29BAD10971C5729AD8486EB8D1358E43083ACDE9555165D23A939765E9ADA75DEBE4197D83C4C9F7DF654666985FE85wA65N" TargetMode="External"/><Relationship Id="rId100" Type="http://schemas.openxmlformats.org/officeDocument/2006/relationships/hyperlink" Target="consultantplus://offline/ref=6729525152DE403FA82C783AB29BAD10971C5729AD8486EB8D1358E43083ACDE9555165D23A939765E9AD870D8BE4197D83C4C9F7DF654666985FE85wA65N" TargetMode="External"/><Relationship Id="rId105" Type="http://schemas.openxmlformats.org/officeDocument/2006/relationships/hyperlink" Target="consultantplus://offline/ref=6729525152DE403FA82C783AB29BAD10971C5729AD8486EB8D1358E43083ACDE9555165D23A939765E9AD874D8BE4197D83C4C9F7DF654666985FE85wA65N" TargetMode="External"/><Relationship Id="rId8" Type="http://schemas.openxmlformats.org/officeDocument/2006/relationships/hyperlink" Target="consultantplus://offline/ref=6729525152DE403FA82C783AB29BAD10971C5729AD8586E7851358E43083ACDE9555165D23A939765E9BDE77D2BE4197D83C4C9F7DF654666985FE85wA65N" TargetMode="External"/><Relationship Id="rId51" Type="http://schemas.openxmlformats.org/officeDocument/2006/relationships/hyperlink" Target="consultantplus://offline/ref=6729525152DE403FA82C783AB29BAD10971C5729AD8485E8821058E43083ACDE9555165D23A939765E9ADE7BDBBE4197D83C4C9F7DF654666985FE85wA65N" TargetMode="External"/><Relationship Id="rId72" Type="http://schemas.openxmlformats.org/officeDocument/2006/relationships/hyperlink" Target="consultantplus://offline/ref=6729525152DE403FA82C783AB29BAD10971C5729AD8486EB8D1358E43083ACDE9555165D23A939765E9ADA71DEBE4197D83C4C9F7DF654666985FE85wA65N" TargetMode="External"/><Relationship Id="rId80" Type="http://schemas.openxmlformats.org/officeDocument/2006/relationships/hyperlink" Target="consultantplus://offline/ref=6729525152DE403FA82C783AB29BAD10971C5729AD8486EB8D1358E43083ACDE9555165D23A939765E9ADA7BD2BE4197D83C4C9F7DF654666985FE85wA65N" TargetMode="External"/><Relationship Id="rId85" Type="http://schemas.openxmlformats.org/officeDocument/2006/relationships/hyperlink" Target="consultantplus://offline/ref=6729525152DE403FA82C783AB29BAD10971C5729AD8486EB8D1358E43083ACDE9555165D23A939765E9ADB71DABE4197D83C4C9F7DF654666985FE85wA65N" TargetMode="External"/><Relationship Id="rId93" Type="http://schemas.openxmlformats.org/officeDocument/2006/relationships/hyperlink" Target="consultantplus://offline/ref=6729525152DE403FA82C783AB29BAD10971C5729AD8486EB8D1358E43083ACDE9555165D23A939765E9ADB7BDEBE4197D83C4C9F7DF654666985FE85wA65N" TargetMode="External"/><Relationship Id="rId98" Type="http://schemas.openxmlformats.org/officeDocument/2006/relationships/hyperlink" Target="consultantplus://offline/ref=6729525152DE403FA82C783AB29BAD10971C5729AD8486EB8D1358E43083ACDE9555165D23A939765E9AD872DCBE4197D83C4C9F7DF654666985FE85wA65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6729525152DE403FA82C783AB29BAD10971C5729AD8486EB8D1358E43083ACDE9555165D23A939765E9ADE70D8BE4197D83C4C9F7DF654666985FE85wA65N" TargetMode="External"/><Relationship Id="rId17" Type="http://schemas.openxmlformats.org/officeDocument/2006/relationships/hyperlink" Target="consultantplus://offline/ref=6729525152DE403FA82C783AB29BAD10971C5729AD8485E8821058E43083ACDE9555165D23A939765E9ADE76DDBE4197D83C4C9F7DF654666985FE85wA65N" TargetMode="External"/><Relationship Id="rId25" Type="http://schemas.openxmlformats.org/officeDocument/2006/relationships/hyperlink" Target="consultantplus://offline/ref=6729525152DE403FA82C783AB29BAD10971C5729AD8486EB8D1358E43083ACDE9555165D23A939765E9ADF73DEBE4197D83C4C9F7DF654666985FE85wA65N" TargetMode="External"/><Relationship Id="rId33" Type="http://schemas.openxmlformats.org/officeDocument/2006/relationships/hyperlink" Target="consultantplus://offline/ref=6729525152DE403FA82C783AB29BAD10971C5729AD8486EB8D1358E43083ACDE9555165D23A939765E9ADF75D2BE4197D83C4C9F7DF654666985FE85wA65N" TargetMode="External"/><Relationship Id="rId38" Type="http://schemas.openxmlformats.org/officeDocument/2006/relationships/hyperlink" Target="consultantplus://offline/ref=6729525152DE403FA82C783AB29BAD10971C5729AD8486EB8D1358E43083ACDE9555165D23A939765E9ADC73DABE4197D83C4C9F7DF654666985FE85wA65N" TargetMode="External"/><Relationship Id="rId46" Type="http://schemas.openxmlformats.org/officeDocument/2006/relationships/hyperlink" Target="consultantplus://offline/ref=6729525152DE403FA82C783AB29BAD10971C5729AD8486EB8D1358E43083ACDE9555165D23A939765E9ADC76DCBE4197D83C4C9F7DF654666985FE85wA65N" TargetMode="External"/><Relationship Id="rId59" Type="http://schemas.openxmlformats.org/officeDocument/2006/relationships/hyperlink" Target="consultantplus://offline/ref=6729525152DE403FA82C783AB29BAD10971C5729AD8486EB8D1358E43083ACDE9555165D23A939765E9ADD71D2BE4197D83C4C9F7DF654666985FE85wA65N" TargetMode="External"/><Relationship Id="rId67" Type="http://schemas.openxmlformats.org/officeDocument/2006/relationships/hyperlink" Target="consultantplus://offline/ref=6729525152DE403FA82C783AB29BAD10971C5729AD8486EB8D1358E43083ACDE9555165D23A939765E9ADD7AD8BE4197D83C4C9F7DF654666985FE85wA65N" TargetMode="External"/><Relationship Id="rId103" Type="http://schemas.openxmlformats.org/officeDocument/2006/relationships/hyperlink" Target="consultantplus://offline/ref=6729525152DE403FA82C783AB29BAD10971C5729AD8486EB8D1358E43083ACDE9555165D23A939765E9AD876DCBE4197D83C4C9F7DF654666985FE85wA65N" TargetMode="External"/><Relationship Id="rId20" Type="http://schemas.openxmlformats.org/officeDocument/2006/relationships/hyperlink" Target="consultantplus://offline/ref=6729525152DE403FA82C783AB29BAD10971C5729AD8486EB8D1358E43083ACDE9555165D23A939765E9ADE74D8BE4197D83C4C9F7DF654666985FE85wA65N" TargetMode="External"/><Relationship Id="rId41" Type="http://schemas.openxmlformats.org/officeDocument/2006/relationships/hyperlink" Target="consultantplus://offline/ref=6729525152DE403FA82C783AB29BAD10971C5729AD8486EB8D1358E43083ACDE9555165D23A939765E9ADC71DEBE4197D83C4C9F7DF654666985FE85wA65N" TargetMode="External"/><Relationship Id="rId54" Type="http://schemas.openxmlformats.org/officeDocument/2006/relationships/hyperlink" Target="consultantplus://offline/ref=6729525152DE403FA82C783AB29BAD10971C5729AD8485E8821058E43083ACDE9555165D23A939765E9ADE7BD3BE4197D83C4C9F7DF654666985FE85wA65N" TargetMode="External"/><Relationship Id="rId62" Type="http://schemas.openxmlformats.org/officeDocument/2006/relationships/hyperlink" Target="consultantplus://offline/ref=6729525152DE403FA82C783AB29BAD10971C5729AD8486EB8D1358E43083ACDE9555165D23A939765E9ADD76D8BE4197D83C4C9F7DF654666985FE85wA65N" TargetMode="External"/><Relationship Id="rId70" Type="http://schemas.openxmlformats.org/officeDocument/2006/relationships/hyperlink" Target="consultantplus://offline/ref=6729525152DE403FA82C783AB29BAD10971C5729AD8486EB8D1358E43083ACDE9555165D23A939765E9ADE73D3BE4197D83C4C9F7DF654666985FE85wA65N" TargetMode="External"/><Relationship Id="rId75" Type="http://schemas.openxmlformats.org/officeDocument/2006/relationships/hyperlink" Target="consultantplus://offline/ref=6729525152DE403FA82C783AB29BAD10971C5729AD8486EB8D1358E43083ACDE9555165D23A939765E9ADA77D2BE4197D83C4C9F7DF654666985FE85wA65N" TargetMode="External"/><Relationship Id="rId83" Type="http://schemas.openxmlformats.org/officeDocument/2006/relationships/hyperlink" Target="consultantplus://offline/ref=6729525152DE403FA82C783AB29BAD10971C5729AD8486EB8D1358E43083ACDE9555165D23A939765E9ADB72D8BE4197D83C4C9F7DF654666985FE85wA65N" TargetMode="External"/><Relationship Id="rId88" Type="http://schemas.openxmlformats.org/officeDocument/2006/relationships/hyperlink" Target="consultantplus://offline/ref=6729525152DE403FA82C783AB29BAD10971C5729AD8486EB8D1358E43083ACDE9555165D23A939765E9ADB77DEBE4197D83C4C9F7DF654666985FE85wA65N" TargetMode="External"/><Relationship Id="rId91" Type="http://schemas.openxmlformats.org/officeDocument/2006/relationships/hyperlink" Target="consultantplus://offline/ref=6729525152DE403FA82C783AB29BAD10971C5729AD8486EB8D1358E43083ACDE9555165D23A939765E9ADB75D2BE4197D83C4C9F7DF654666985FE85wA65N" TargetMode="External"/><Relationship Id="rId96" Type="http://schemas.openxmlformats.org/officeDocument/2006/relationships/hyperlink" Target="consultantplus://offline/ref=6729525152DE403FA82C783AB29BAD10971C5729AD8486EB8D1358E43083ACDE9555165D23A939765E9ADE73D3BE4197D83C4C9F7DF654666985FE85wA65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729525152DE403FA82C783AB29BAD10971C5729AD8485E8821058E43083ACDE9555165D23A939765E9ADE73DEBE4197D83C4C9F7DF654666985FE85wA65N" TargetMode="External"/><Relationship Id="rId15" Type="http://schemas.openxmlformats.org/officeDocument/2006/relationships/hyperlink" Target="consultantplus://offline/ref=6729525152DE403FA82C783AB29BAD10971C5729AD8485E8821058E43083ACDE9555165D23A939765E9ADE77DBBE4197D83C4C9F7DF654666985FE85wA65N" TargetMode="External"/><Relationship Id="rId23" Type="http://schemas.openxmlformats.org/officeDocument/2006/relationships/hyperlink" Target="consultantplus://offline/ref=6729525152DE403FA82C783AB29BAD10971C5729AD8486EB8D1358E43083ACDE9555165D23A939765E9ADE7BD2BE4197D83C4C9F7DF654666985FE85wA65N" TargetMode="External"/><Relationship Id="rId28" Type="http://schemas.openxmlformats.org/officeDocument/2006/relationships/hyperlink" Target="consultantplus://offline/ref=6729525152DE403FA82C783AB29BAD10971C5729AD8486EB8D1358E43083ACDE9555165D23A939765E9ADF71D2BE4197D83C4C9F7DF654666985FE85wA65N" TargetMode="External"/><Relationship Id="rId36" Type="http://schemas.openxmlformats.org/officeDocument/2006/relationships/hyperlink" Target="consultantplus://offline/ref=6729525152DE403FA82C783AB29BAD10971C5729AD8485E8821058E43083ACDE9555165D23A939765E9ADE75DFBE4197D83C4C9F7DF654666985FE85wA65N" TargetMode="External"/><Relationship Id="rId49" Type="http://schemas.openxmlformats.org/officeDocument/2006/relationships/hyperlink" Target="consultantplus://offline/ref=6729525152DE403FA82C783AB29BAD10971C5729AD8486EB8D1358E43083ACDE9555165D23A939765E9ADC7BDABE4197D83C4C9F7DF654666985FE85wA65N" TargetMode="External"/><Relationship Id="rId57" Type="http://schemas.openxmlformats.org/officeDocument/2006/relationships/hyperlink" Target="consultantplus://offline/ref=6729525152DE403FA82C783AB29BAD10971C5729AD8485E8821058E43083ACDE9555165D23A939765E9ADE7ADDBE4197D83C4C9F7DF654666985FE85wA65N" TargetMode="External"/><Relationship Id="rId106" Type="http://schemas.openxmlformats.org/officeDocument/2006/relationships/fontTable" Target="fontTable.xml"/><Relationship Id="rId10" Type="http://schemas.openxmlformats.org/officeDocument/2006/relationships/hyperlink" Target="consultantplus://offline/ref=6729525152DE403FA82C783AB29BAD10971C5729AD8485E8821058E43083ACDE9555165D23A939765E9ADE73DEBE4197D83C4C9F7DF654666985FE85wA65N" TargetMode="External"/><Relationship Id="rId31" Type="http://schemas.openxmlformats.org/officeDocument/2006/relationships/hyperlink" Target="consultantplus://offline/ref=6729525152DE403FA82C783AB29BAD10971C5729AD8486EB8D1358E43083ACDE9555165D23A939765E9ADF76D8BE4197D83C4C9F7DF654666985FE85wA65N" TargetMode="External"/><Relationship Id="rId44" Type="http://schemas.openxmlformats.org/officeDocument/2006/relationships/hyperlink" Target="consultantplus://offline/ref=6729525152DE403FA82C783AB29BAD10971C5729AD8486EB8D1358E43083ACDE9555165D23A939765E9ADC77DABE4197D83C4C9F7DF654666985FE85wA65N" TargetMode="External"/><Relationship Id="rId52" Type="http://schemas.openxmlformats.org/officeDocument/2006/relationships/hyperlink" Target="consultantplus://offline/ref=6729525152DE403FA82C783AB29BAD10971C5729AD8486EB8D1358E43083ACDE9555165D23A939765E9ADC7ADCBE4197D83C4C9F7DF654666985FE85wA65N" TargetMode="External"/><Relationship Id="rId60" Type="http://schemas.openxmlformats.org/officeDocument/2006/relationships/hyperlink" Target="consultantplus://offline/ref=6729525152DE403FA82C783AB29BAD10971C5729AD8485E8821058E43083ACDE9555165D23A939765E9ADE73DCBE4197D83C4C9F7DF654666985FE85wA65N" TargetMode="External"/><Relationship Id="rId65" Type="http://schemas.openxmlformats.org/officeDocument/2006/relationships/hyperlink" Target="consultantplus://offline/ref=6729525152DE403FA82C783AB29BAD10971C5729AD8486EB8D1358E43083ACDE9555165D23A939765E9ADD74DCBE4197D83C4C9F7DF654666985FE85wA65N" TargetMode="External"/><Relationship Id="rId73" Type="http://schemas.openxmlformats.org/officeDocument/2006/relationships/hyperlink" Target="consultantplus://offline/ref=6729525152DE403FA82C783AB29BAD10971C5729AD8486EB8D1358E43083ACDE9555165D23A939765E9ADA70D8BE4197D83C4C9F7DF654666985FE85wA65N" TargetMode="External"/><Relationship Id="rId78" Type="http://schemas.openxmlformats.org/officeDocument/2006/relationships/hyperlink" Target="consultantplus://offline/ref=6729525152DE403FA82C783AB29BAD10971C5729AD8486EB8D1358E43083ACDE9555165D23A939765E9ADA74D8BE4197D83C4C9F7DF654666985FE85wA65N" TargetMode="External"/><Relationship Id="rId81" Type="http://schemas.openxmlformats.org/officeDocument/2006/relationships/hyperlink" Target="consultantplus://offline/ref=6729525152DE403FA82C783AB29BAD10971C5729AD8486EB8D1358E43083ACDE9555165D23A939765E9ADA7ADCBE4197D83C4C9F7DF654666985FE85wA65N" TargetMode="External"/><Relationship Id="rId86" Type="http://schemas.openxmlformats.org/officeDocument/2006/relationships/hyperlink" Target="consultantplus://offline/ref=6729525152DE403FA82C783AB29BAD10971C5729AD8486EB8D1358E43083ACDE9555165D23A939765E9ADB71D2BE4197D83C4C9F7DF654666985FE85wA65N" TargetMode="External"/><Relationship Id="rId94" Type="http://schemas.openxmlformats.org/officeDocument/2006/relationships/hyperlink" Target="consultantplus://offline/ref=6729525152DE403FA82C783AB29BAD10971C5729AD8486EB8D1358E43083ACDE9555165D23A939765E9ADB7AD8BE4197D83C4C9F7DF654666985FE85wA65N" TargetMode="External"/><Relationship Id="rId99" Type="http://schemas.openxmlformats.org/officeDocument/2006/relationships/hyperlink" Target="consultantplus://offline/ref=6729525152DE403FA82C783AB29BAD10971C5729AD8486EB8D1358E43083ACDE9555165D23A939765E9AD871DEBE4197D83C4C9F7DF654666985FE85wA65N" TargetMode="External"/><Relationship Id="rId101" Type="http://schemas.openxmlformats.org/officeDocument/2006/relationships/hyperlink" Target="consultantplus://offline/ref=6729525152DE403FA82C783AB29BAD10971C5729AD8486EB8D1358E43083ACDE9555165D23A939765E9AD877DABE4197D83C4C9F7DF654666985FE85wA65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729525152DE403FA82C783AB29BAD10971C5729AD8486EB8D1358E43083ACDE9555165D23A939765E9ADE73DEBE4197D83C4C9F7DF654666985FE85wA65N" TargetMode="External"/><Relationship Id="rId13" Type="http://schemas.openxmlformats.org/officeDocument/2006/relationships/hyperlink" Target="consultantplus://offline/ref=6729525152DE403FA82C783AB29BAD10971C5729AD8485E8821058E43083ACDE9555165D23A939765E9ADE73DDBE4197D83C4C9F7DF654666985FE85wA65N" TargetMode="External"/><Relationship Id="rId18" Type="http://schemas.openxmlformats.org/officeDocument/2006/relationships/hyperlink" Target="consultantplus://offline/ref=6729525152DE403FA82C783AB29BAD10971C5729AD8486EB8D1358E43083ACDE9555165D23A939765E9ADE76DCBE4197D83C4C9F7DF654666985FE85wA65N" TargetMode="External"/><Relationship Id="rId39" Type="http://schemas.openxmlformats.org/officeDocument/2006/relationships/hyperlink" Target="consultantplus://offline/ref=6729525152DE403FA82C783AB29BAD10971C5729AD8486EB8D1358E43083ACDE9555165D23A939765E9ADC73D2BE4197D83C4C9F7DF654666985FE85wA65N" TargetMode="External"/><Relationship Id="rId34" Type="http://schemas.openxmlformats.org/officeDocument/2006/relationships/hyperlink" Target="consultantplus://offline/ref=6729525152DE403FA82C783AB29BAD10971C5729AD8486EB8D1358E43083ACDE9555165D23A939765E9ADF74DCBE4197D83C4C9F7DF654666985FE85wA65N" TargetMode="External"/><Relationship Id="rId50" Type="http://schemas.openxmlformats.org/officeDocument/2006/relationships/hyperlink" Target="consultantplus://offline/ref=6729525152DE403FA82C783AB29BAD10971C5729AD8486EB8D1358E43083ACDE9555165D23A939765E9ADC7BD2BE4197D83C4C9F7DF654666985FE85wA65N" TargetMode="External"/><Relationship Id="rId55" Type="http://schemas.openxmlformats.org/officeDocument/2006/relationships/hyperlink" Target="consultantplus://offline/ref=6729525152DE403FA82C783AB29BAD10971C5729AD8486EB8D1358E43083ACDE9555165D23A939765E9ADE73D3BE4197D83C4C9F7DF654666985FE85wA65N" TargetMode="External"/><Relationship Id="rId76" Type="http://schemas.openxmlformats.org/officeDocument/2006/relationships/hyperlink" Target="consultantplus://offline/ref=6729525152DE403FA82C783AB29BAD10971C5729AD8486EB8D1358E43083ACDE9555165D23A939765E9ADA76DCBE4197D83C4C9F7DF654666985FE85wA65N" TargetMode="External"/><Relationship Id="rId97" Type="http://schemas.openxmlformats.org/officeDocument/2006/relationships/hyperlink" Target="consultantplus://offline/ref=6729525152DE403FA82C783AB29BAD10971C5729AD8486EB8D1358E43083ACDE9555165D23A939765E9AD873D2BE4197D83C4C9F7DF654666985FE85wA65N" TargetMode="External"/><Relationship Id="rId104" Type="http://schemas.openxmlformats.org/officeDocument/2006/relationships/hyperlink" Target="consultantplus://offline/ref=6729525152DE403FA82C783AB29BAD10971C5729AD8486EB8D1358E43083ACDE9555165D23A939765E9AD875DEBE4197D83C4C9F7DF654666985FE85wA6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42</Pages>
  <Words>12200</Words>
  <Characters>69541</Characters>
  <Application>Microsoft Office Word</Application>
  <DocSecurity>0</DocSecurity>
  <Lines>579</Lines>
  <Paragraphs>163</Paragraphs>
  <ScaleCrop>false</ScaleCrop>
  <Company/>
  <LinksUpToDate>false</LinksUpToDate>
  <CharactersWithSpaces>81578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a.pronina</dc:creator>
  <cp:lastModifiedBy>a.pronina</cp:lastModifiedBy>
  <cp:revision>1</cp:revision>
  <dcterms:created xsi:type="dcterms:W3CDTF">2023-05-30T13:58:00Z</dcterms:created>
  <dcterms:modified xsi:type="dcterms:W3CDTF">2023-05-30T14:01:00Z</dcterms:modified>
</cp:coreProperties>
</file>